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B96A" w14:textId="77777777" w:rsidR="0001224B" w:rsidRPr="00794116" w:rsidRDefault="0001224B" w:rsidP="0001224B">
      <w:pPr>
        <w:shd w:val="solid" w:color="FFFFFF" w:fill="FFFFFF"/>
        <w:ind w:left="-1701"/>
        <w:rPr>
          <w:rFonts w:asciiTheme="minorHAnsi" w:hAnsiTheme="minorHAnsi" w:cstheme="minorHAnsi"/>
          <w:sz w:val="24"/>
        </w:rPr>
      </w:pPr>
    </w:p>
    <w:p w14:paraId="55B7EC67" w14:textId="77777777" w:rsidR="0001224B" w:rsidRPr="00794116" w:rsidRDefault="0001224B" w:rsidP="0001224B">
      <w:pPr>
        <w:shd w:val="solid" w:color="FFFFFF" w:fill="FFFFFF"/>
        <w:ind w:left="-1701"/>
        <w:rPr>
          <w:rFonts w:asciiTheme="minorHAnsi" w:hAnsiTheme="minorHAnsi" w:cstheme="minorHAnsi"/>
          <w:sz w:val="24"/>
        </w:rPr>
      </w:pPr>
    </w:p>
    <w:p w14:paraId="0BF4FD8B" w14:textId="3FD99EE9" w:rsidR="0001224B" w:rsidRPr="003D63BF" w:rsidRDefault="00693AF0" w:rsidP="0001224B">
      <w:pPr>
        <w:shd w:val="solid" w:color="FFFFFF" w:fill="FFFFFF"/>
        <w:ind w:left="-1701"/>
        <w:rPr>
          <w:rFonts w:asciiTheme="minorHAnsi" w:hAnsiTheme="minorHAnsi" w:cstheme="minorHAnsi"/>
          <w:b/>
          <w:sz w:val="28"/>
          <w:szCs w:val="28"/>
        </w:rPr>
      </w:pPr>
      <w:r w:rsidRPr="003D63BF">
        <w:rPr>
          <w:rFonts w:asciiTheme="minorHAnsi" w:hAnsiTheme="minorHAnsi" w:cstheme="minorHAnsi"/>
          <w:b/>
          <w:sz w:val="28"/>
          <w:szCs w:val="28"/>
        </w:rPr>
        <w:t>Kattenstroth Automobile e.K.</w:t>
      </w:r>
    </w:p>
    <w:p w14:paraId="50AF73F8" w14:textId="14584C86" w:rsidR="0001224B" w:rsidRPr="003D63BF" w:rsidRDefault="00693AF0" w:rsidP="0001224B">
      <w:pPr>
        <w:shd w:val="solid" w:color="FFFFFF" w:fill="FFFFFF"/>
        <w:ind w:left="-1701"/>
        <w:rPr>
          <w:rFonts w:asciiTheme="minorHAnsi" w:hAnsiTheme="minorHAnsi" w:cstheme="minorHAnsi"/>
          <w:sz w:val="24"/>
        </w:rPr>
      </w:pPr>
      <w:proofErr w:type="spellStart"/>
      <w:r w:rsidRPr="003D63BF">
        <w:rPr>
          <w:rFonts w:asciiTheme="minorHAnsi" w:hAnsiTheme="minorHAnsi" w:cstheme="minorHAnsi"/>
          <w:sz w:val="24"/>
        </w:rPr>
        <w:t>Rothenfelder</w:t>
      </w:r>
      <w:proofErr w:type="spellEnd"/>
      <w:r w:rsidRPr="003D63BF">
        <w:rPr>
          <w:rFonts w:asciiTheme="minorHAnsi" w:hAnsiTheme="minorHAnsi" w:cstheme="minorHAnsi"/>
          <w:sz w:val="24"/>
        </w:rPr>
        <w:t xml:space="preserve"> Str. 55, 33775 Versmold</w:t>
      </w:r>
    </w:p>
    <w:p w14:paraId="7600CCF4" w14:textId="1F016845" w:rsidR="0001224B" w:rsidRPr="003D63BF" w:rsidRDefault="003D63BF" w:rsidP="003D63BF">
      <w:pPr>
        <w:shd w:val="solid" w:color="FFFFFF" w:fill="FFFFFF"/>
        <w:tabs>
          <w:tab w:val="left" w:pos="2220"/>
        </w:tabs>
        <w:ind w:left="-1701"/>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ab/>
      </w:r>
    </w:p>
    <w:p w14:paraId="17C3A102" w14:textId="77777777" w:rsidR="0001224B" w:rsidRPr="003D63BF" w:rsidRDefault="0001224B" w:rsidP="0001224B">
      <w:pPr>
        <w:shd w:val="solid" w:color="FFFFFF" w:fill="FFFFFF"/>
        <w:ind w:left="-1701"/>
        <w:rPr>
          <w:rFonts w:ascii="BMW Group Light" w:eastAsia="Calibri" w:hAnsi="BMW Group Light" w:cs="BMW Group Light"/>
          <w:szCs w:val="18"/>
          <w:lang w:eastAsia="en-US"/>
        </w:rPr>
      </w:pPr>
    </w:p>
    <w:p w14:paraId="470480A6" w14:textId="77777777" w:rsidR="0001224B" w:rsidRPr="003D63BF" w:rsidRDefault="0001224B" w:rsidP="0001224B">
      <w:pPr>
        <w:shd w:val="solid" w:color="FFFFFF" w:fill="FFFFFF"/>
        <w:ind w:left="-1701"/>
        <w:rPr>
          <w:rFonts w:ascii="BMW Group Light" w:eastAsia="Calibri" w:hAnsi="BMW Group Light" w:cs="BMW Group Light"/>
          <w:szCs w:val="18"/>
          <w:lang w:eastAsia="en-US"/>
        </w:rPr>
      </w:pPr>
    </w:p>
    <w:tbl>
      <w:tblPr>
        <w:tblStyle w:val="Tabellenraster"/>
        <w:tblW w:w="892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119"/>
      </w:tblGrid>
      <w:tr w:rsidR="003D63BF" w:rsidRPr="003D63BF" w14:paraId="5ABEE94C" w14:textId="77777777" w:rsidTr="00C50AF4">
        <w:trPr>
          <w:trHeight w:val="283"/>
        </w:trPr>
        <w:tc>
          <w:tcPr>
            <w:tcW w:w="5807" w:type="dxa"/>
            <w:vAlign w:val="bottom"/>
          </w:tcPr>
          <w:p w14:paraId="12C83F9E" w14:textId="77777777" w:rsidR="0001224B" w:rsidRPr="003D63BF" w:rsidRDefault="0001224B" w:rsidP="00C50AF4">
            <w:pPr>
              <w:ind w:left="-113"/>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[System Kunden-ID]</w:t>
            </w:r>
          </w:p>
          <w:p w14:paraId="273D45AD" w14:textId="77777777" w:rsidR="0001224B" w:rsidRPr="003D63BF" w:rsidRDefault="0001224B" w:rsidP="00C50AF4">
            <w:pPr>
              <w:ind w:left="-113"/>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[Titel Vorname Nachname]</w:t>
            </w:r>
          </w:p>
          <w:p w14:paraId="74A6B6F1" w14:textId="77777777" w:rsidR="0001224B" w:rsidRPr="003D63BF" w:rsidRDefault="0001224B" w:rsidP="00C50AF4">
            <w:pPr>
              <w:ind w:left="-113"/>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[Straße Hausnr.]</w:t>
            </w:r>
          </w:p>
          <w:p w14:paraId="3AC52520" w14:textId="77777777" w:rsidR="0001224B" w:rsidRPr="003D63BF" w:rsidRDefault="0001224B" w:rsidP="00C50AF4">
            <w:pPr>
              <w:ind w:left="-113"/>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[PLZ Ort]</w:t>
            </w:r>
          </w:p>
        </w:tc>
        <w:tc>
          <w:tcPr>
            <w:tcW w:w="3119" w:type="dxa"/>
          </w:tcPr>
          <w:p w14:paraId="382E13EB" w14:textId="77777777" w:rsidR="0001224B" w:rsidRPr="003D63BF" w:rsidRDefault="0001224B" w:rsidP="00C50AF4">
            <w:pPr>
              <w:ind w:left="-113"/>
              <w:jc w:val="right"/>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 xml:space="preserve">[Druckdatum </w:t>
            </w:r>
            <w:proofErr w:type="spellStart"/>
            <w:r w:rsidRPr="003D63BF">
              <w:rPr>
                <w:rFonts w:ascii="BMW Group Light" w:eastAsia="Calibri" w:hAnsi="BMW Group Light" w:cs="BMW Group Light"/>
                <w:szCs w:val="18"/>
                <w:lang w:eastAsia="en-US"/>
              </w:rPr>
              <w:t>tt.mm.jjjj</w:t>
            </w:r>
            <w:proofErr w:type="spellEnd"/>
            <w:r w:rsidRPr="003D63BF">
              <w:rPr>
                <w:rFonts w:ascii="BMW Group Light" w:eastAsia="Calibri" w:hAnsi="BMW Group Light" w:cs="BMW Group Light"/>
                <w:szCs w:val="18"/>
                <w:lang w:eastAsia="en-US"/>
              </w:rPr>
              <w:t>]</w:t>
            </w:r>
          </w:p>
        </w:tc>
      </w:tr>
    </w:tbl>
    <w:p w14:paraId="489D57B3" w14:textId="77777777" w:rsidR="0001224B" w:rsidRPr="003D63BF" w:rsidRDefault="0001224B" w:rsidP="0001224B">
      <w:pPr>
        <w:shd w:val="solid" w:color="FFFFFF" w:fill="FFFFFF"/>
        <w:ind w:left="-1701"/>
        <w:rPr>
          <w:rFonts w:asciiTheme="minorHAnsi" w:hAnsiTheme="minorHAnsi" w:cstheme="minorHAnsi"/>
          <w:szCs w:val="18"/>
        </w:rPr>
      </w:pPr>
    </w:p>
    <w:p w14:paraId="573A4192" w14:textId="77777777" w:rsidR="0001224B" w:rsidRPr="003D63BF" w:rsidRDefault="0001224B" w:rsidP="0001224B">
      <w:pPr>
        <w:shd w:val="solid" w:color="FFFFFF" w:fill="FFFFFF"/>
        <w:ind w:left="-1701"/>
        <w:rPr>
          <w:rFonts w:asciiTheme="minorHAnsi" w:hAnsiTheme="minorHAnsi" w:cstheme="minorHAnsi"/>
          <w:szCs w:val="18"/>
        </w:rPr>
      </w:pPr>
    </w:p>
    <w:p w14:paraId="70F26C2E" w14:textId="77777777" w:rsidR="0001224B" w:rsidRPr="003D63BF" w:rsidRDefault="0001224B" w:rsidP="0001224B">
      <w:pPr>
        <w:shd w:val="solid" w:color="FFFFFF" w:fill="FFFFFF"/>
        <w:ind w:left="-1701"/>
        <w:rPr>
          <w:rFonts w:asciiTheme="minorHAnsi" w:hAnsiTheme="minorHAnsi" w:cstheme="minorHAnsi"/>
          <w:szCs w:val="18"/>
        </w:rPr>
      </w:pPr>
    </w:p>
    <w:p w14:paraId="1F2D215D" w14:textId="77777777" w:rsidR="0001224B" w:rsidRPr="003D63BF" w:rsidRDefault="0001224B" w:rsidP="0001224B">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3D63BF" w:rsidRPr="003D63BF" w14:paraId="57CF81D0" w14:textId="77777777" w:rsidTr="00C50AF4">
        <w:tc>
          <w:tcPr>
            <w:tcW w:w="8926" w:type="dxa"/>
            <w:tcBorders>
              <w:bottom w:val="single" w:sz="4" w:space="0" w:color="auto"/>
            </w:tcBorders>
          </w:tcPr>
          <w:p w14:paraId="2165C1FB" w14:textId="77777777" w:rsidR="0001224B" w:rsidRPr="003D63BF" w:rsidRDefault="0001224B" w:rsidP="00C50AF4">
            <w:pPr>
              <w:spacing w:before="80" w:after="80" w:line="259" w:lineRule="auto"/>
              <w:ind w:left="176" w:right="159"/>
              <w:rPr>
                <w:rFonts w:ascii="BMW Group Light" w:eastAsia="Calibri" w:hAnsi="BMW Group Light" w:cs="BMW Group Light"/>
                <w:b/>
                <w:sz w:val="22"/>
                <w:szCs w:val="22"/>
                <w:lang w:eastAsia="en-US"/>
              </w:rPr>
            </w:pPr>
            <w:r w:rsidRPr="003D63BF">
              <w:rPr>
                <w:rFonts w:ascii="BMW Group Light" w:eastAsia="Calibri" w:hAnsi="BMW Group Light" w:cs="BMW Group Light"/>
                <w:b/>
                <w:sz w:val="22"/>
                <w:szCs w:val="22"/>
                <w:lang w:eastAsia="en-US"/>
              </w:rPr>
              <w:t>Meine Einwilligung in werbliche Kommunikation</w:t>
            </w:r>
          </w:p>
        </w:tc>
      </w:tr>
      <w:tr w:rsidR="003D63BF" w:rsidRPr="003D63BF" w14:paraId="023EE44C" w14:textId="77777777" w:rsidTr="00C50AF4">
        <w:tc>
          <w:tcPr>
            <w:tcW w:w="8926" w:type="dxa"/>
            <w:tcBorders>
              <w:top w:val="single" w:sz="4" w:space="0" w:color="auto"/>
              <w:left w:val="single" w:sz="4" w:space="0" w:color="auto"/>
              <w:bottom w:val="nil"/>
              <w:right w:val="single" w:sz="4" w:space="0" w:color="auto"/>
            </w:tcBorders>
            <w:tcMar>
              <w:left w:w="0" w:type="dxa"/>
              <w:right w:w="0" w:type="dxa"/>
            </w:tcMar>
          </w:tcPr>
          <w:p w14:paraId="4EB3FB47" w14:textId="77777777" w:rsidR="0001224B" w:rsidRPr="003D63BF" w:rsidRDefault="0001224B" w:rsidP="00C50AF4">
            <w:pPr>
              <w:spacing w:line="259" w:lineRule="auto"/>
              <w:ind w:left="-1701"/>
              <w:rPr>
                <w:rFonts w:ascii="BMW Group Light" w:eastAsia="Calibri" w:hAnsi="BMW Group Light" w:cs="BMW Group Light"/>
                <w:b/>
                <w:szCs w:val="18"/>
                <w:lang w:eastAsia="en-US"/>
              </w:rPr>
            </w:pPr>
          </w:p>
          <w:p w14:paraId="69BBB027" w14:textId="0D7086DD" w:rsidR="0001224B" w:rsidRPr="003D63BF" w:rsidRDefault="0001224B" w:rsidP="00C50AF4">
            <w:pPr>
              <w:spacing w:after="160" w:line="276" w:lineRule="auto"/>
              <w:ind w:left="283" w:right="157"/>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 xml:space="preserve">Ich möchte vom </w:t>
            </w:r>
            <w:r w:rsidR="00693AF0" w:rsidRPr="003D63BF">
              <w:rPr>
                <w:rFonts w:ascii="BMW Group Light" w:eastAsia="Calibri" w:hAnsi="BMW Group Light" w:cs="BMW Group Light"/>
                <w:b/>
                <w:szCs w:val="18"/>
                <w:lang w:eastAsia="en-US"/>
              </w:rPr>
              <w:t>Kattenstroth Automobile e.K.</w:t>
            </w:r>
            <w:r w:rsidRPr="003D63BF">
              <w:rPr>
                <w:rFonts w:ascii="BMW Group Light" w:eastAsia="Calibri" w:hAnsi="BMW Group Light" w:cs="BMW Group Light"/>
                <w:szCs w:val="18"/>
                <w:lang w:eastAsia="en-US"/>
              </w:rPr>
              <w:t xml:space="preserve"> werbliche Kommunikation über die folgenden Kanäle erhalten:</w:t>
            </w:r>
            <w:r w:rsidRPr="003D63BF">
              <w:rPr>
                <w:rFonts w:ascii="BMW Group Light" w:eastAsia="Calibri" w:hAnsi="BMW Group Light" w:cs="BMW Group Light"/>
                <w:sz w:val="20"/>
                <w:szCs w:val="20"/>
                <w:lang w:eastAsia="en-US"/>
              </w:rPr>
              <w:sym w:font="Wingdings" w:char="F08C"/>
            </w:r>
          </w:p>
          <w:p w14:paraId="6061AE72" w14:textId="77777777" w:rsidR="0001224B" w:rsidRPr="003D63BF" w:rsidRDefault="0001224B" w:rsidP="00C50AF4">
            <w:pPr>
              <w:tabs>
                <w:tab w:val="left" w:pos="1701"/>
                <w:tab w:val="left" w:pos="2268"/>
                <w:tab w:val="left" w:pos="4536"/>
                <w:tab w:val="left" w:pos="6237"/>
                <w:tab w:val="left" w:pos="6663"/>
              </w:tabs>
              <w:spacing w:after="120" w:line="276" w:lineRule="auto"/>
              <w:ind w:left="284" w:right="159"/>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 Post</w:t>
            </w:r>
            <w:r w:rsidRPr="003D63BF">
              <w:rPr>
                <w:rFonts w:ascii="BMW Group Light" w:eastAsia="Calibri" w:hAnsi="BMW Group Light" w:cs="BMW Group Light"/>
                <w:szCs w:val="18"/>
                <w:lang w:eastAsia="en-US"/>
              </w:rPr>
              <w:tab/>
            </w:r>
            <w:r w:rsidRPr="003D63BF">
              <w:rPr>
                <w:rFonts w:ascii="BMW Group Light" w:eastAsia="Calibri" w:hAnsi="BMW Group Light" w:cs="BMW Group Light"/>
                <w:szCs w:val="18"/>
                <w:lang w:eastAsia="en-US"/>
              </w:rPr>
              <w:t> Telefon/ SMS</w:t>
            </w:r>
            <w:r w:rsidRPr="003D63BF">
              <w:rPr>
                <w:rFonts w:ascii="BMW Group Light" w:eastAsia="Calibri" w:hAnsi="BMW Group Light" w:cs="BMW Group Light"/>
                <w:szCs w:val="18"/>
                <w:lang w:eastAsia="en-US"/>
              </w:rPr>
              <w:tab/>
            </w:r>
            <w:r w:rsidRPr="003D63BF">
              <w:rPr>
                <w:rFonts w:ascii="BMW Group Light" w:eastAsia="Calibri" w:hAnsi="BMW Group Light" w:cs="BMW Group Light"/>
                <w:szCs w:val="18"/>
                <w:lang w:eastAsia="en-US"/>
              </w:rPr>
              <w:t> E-Mail</w:t>
            </w:r>
          </w:p>
          <w:p w14:paraId="1E6E22EF" w14:textId="77777777" w:rsidR="0001224B" w:rsidRPr="003D63BF" w:rsidRDefault="0001224B" w:rsidP="00C50AF4">
            <w:pPr>
              <w:spacing w:after="120" w:line="276" w:lineRule="auto"/>
              <w:ind w:left="284" w:right="159"/>
              <w:rPr>
                <w:rFonts w:ascii="BMW Group Light" w:eastAsia="Calibri" w:hAnsi="BMW Group Light" w:cs="BMW Group Light"/>
                <w:b/>
                <w:szCs w:val="18"/>
                <w:lang w:eastAsia="en-US"/>
              </w:rPr>
            </w:pPr>
            <w:r w:rsidRPr="003D63BF">
              <w:rPr>
                <w:rFonts w:ascii="BMW Group Light" w:eastAsia="Calibri" w:hAnsi="BMW Group Light" w:cs="BMW Group Light"/>
                <w:b/>
                <w:szCs w:val="18"/>
                <w:lang w:eastAsia="en-US"/>
              </w:rPr>
              <w:t xml:space="preserve">Änderungswünsche zur Einwilligungserklärung und Widerrufsmöglichkeit </w:t>
            </w:r>
            <w:r w:rsidRPr="003D63BF">
              <w:rPr>
                <w:rFonts w:ascii="BMW Group Light" w:eastAsia="Calibri" w:hAnsi="BMW Group Light" w:cs="BMW Group Light"/>
                <w:sz w:val="20"/>
                <w:szCs w:val="20"/>
                <w:lang w:eastAsia="en-US"/>
              </w:rPr>
              <w:sym w:font="Wingdings" w:char="F08D"/>
            </w:r>
          </w:p>
        </w:tc>
      </w:tr>
      <w:tr w:rsidR="003D63BF" w:rsidRPr="003D63BF" w14:paraId="7EEE8C60" w14:textId="77777777" w:rsidTr="00C50AF4">
        <w:tc>
          <w:tcPr>
            <w:tcW w:w="8926" w:type="dxa"/>
            <w:tcBorders>
              <w:top w:val="nil"/>
              <w:left w:val="single" w:sz="4" w:space="0" w:color="auto"/>
              <w:bottom w:val="single" w:sz="4" w:space="0" w:color="auto"/>
              <w:right w:val="single" w:sz="4" w:space="0" w:color="auto"/>
            </w:tcBorders>
          </w:tcPr>
          <w:p w14:paraId="41C8F74C" w14:textId="27F9F19F" w:rsidR="0001224B" w:rsidRPr="003D63BF" w:rsidRDefault="0001224B" w:rsidP="00C50AF4">
            <w:pPr>
              <w:spacing w:before="600" w:line="276" w:lineRule="auto"/>
              <w:ind w:left="176" w:right="159"/>
              <w:rPr>
                <w:rFonts w:ascii="BMW Group Light" w:eastAsia="Calibri" w:hAnsi="BMW Group Light" w:cs="BMW Group Light"/>
                <w:szCs w:val="18"/>
                <w:lang w:eastAsia="en-US"/>
              </w:rPr>
            </w:pPr>
            <w:r w:rsidRPr="003D63BF">
              <w:rPr>
                <w:rFonts w:ascii="BMW Group Light" w:eastAsia="Calibri" w:hAnsi="BMW Group Light" w:cs="BMW Group Light"/>
                <w:b/>
                <w:szCs w:val="18"/>
                <w:lang w:eastAsia="en-US"/>
              </w:rPr>
              <w:t>__</w:t>
            </w:r>
            <w:r w:rsidR="00693AF0" w:rsidRPr="003D63BF">
              <w:rPr>
                <w:rFonts w:ascii="BMW Group Light" w:eastAsia="Calibri" w:hAnsi="BMW Group Light" w:cs="BMW Group Light"/>
                <w:szCs w:val="18"/>
                <w:lang w:eastAsia="en-US"/>
              </w:rPr>
              <w:t>[Druckdatum tt.mm.jjjj]</w:t>
            </w:r>
            <w:r w:rsidRPr="003D63BF">
              <w:rPr>
                <w:rFonts w:ascii="BMW Group Light" w:eastAsia="Calibri" w:hAnsi="BMW Group Light" w:cs="BMW Group Light"/>
                <w:b/>
                <w:szCs w:val="18"/>
                <w:lang w:eastAsia="en-US"/>
              </w:rPr>
              <w:t>______________________________________________________________________</w:t>
            </w:r>
          </w:p>
          <w:p w14:paraId="55C40796" w14:textId="77777777" w:rsidR="0001224B" w:rsidRPr="003D63BF" w:rsidRDefault="0001224B" w:rsidP="00C50AF4">
            <w:pPr>
              <w:spacing w:after="120" w:line="276" w:lineRule="auto"/>
              <w:ind w:left="176" w:right="159"/>
              <w:rPr>
                <w:rFonts w:ascii="BMW Group Light" w:eastAsia="Calibri" w:hAnsi="BMW Group Light" w:cs="BMW Group Light"/>
                <w:szCs w:val="18"/>
                <w:lang w:eastAsia="en-US"/>
              </w:rPr>
            </w:pPr>
            <w:r w:rsidRPr="003D63BF">
              <w:rPr>
                <w:rFonts w:ascii="BMW Group Light" w:eastAsia="Calibri" w:hAnsi="BMW Group Light" w:cs="BMW Group Light"/>
                <w:szCs w:val="18"/>
                <w:lang w:eastAsia="en-US"/>
              </w:rPr>
              <w:t>Datum, Unterschrift</w:t>
            </w:r>
          </w:p>
          <w:p w14:paraId="5C63E254" w14:textId="77777777" w:rsidR="0001224B" w:rsidRPr="003D63BF" w:rsidRDefault="0001224B" w:rsidP="00C50AF4">
            <w:pPr>
              <w:spacing w:after="120" w:line="276" w:lineRule="auto"/>
              <w:ind w:left="176" w:right="159"/>
              <w:rPr>
                <w:rFonts w:asciiTheme="minorHAnsi" w:hAnsiTheme="minorHAnsi" w:cstheme="minorHAnsi"/>
                <w:sz w:val="20"/>
                <w:szCs w:val="20"/>
              </w:rPr>
            </w:pPr>
            <w:r w:rsidRPr="003D63BF">
              <w:rPr>
                <w:rFonts w:ascii="BMW Group Light" w:eastAsia="Calibri" w:hAnsi="BMW Group Light" w:cs="BMW Group Light"/>
                <w:szCs w:val="18"/>
                <w:lang w:eastAsia="en-US"/>
              </w:rPr>
              <w:sym w:font="Wingdings" w:char="F08C"/>
            </w:r>
            <w:r w:rsidRPr="003D63BF">
              <w:rPr>
                <w:rFonts w:ascii="BMW Group Light" w:eastAsia="Calibri" w:hAnsi="BMW Group Light" w:cs="BMW Group Light"/>
                <w:szCs w:val="18"/>
                <w:lang w:eastAsia="en-US"/>
              </w:rPr>
              <w:sym w:font="Wingdings" w:char="F08D"/>
            </w:r>
            <w:r w:rsidRPr="003D63BF">
              <w:rPr>
                <w:rFonts w:ascii="BMW Group Light" w:eastAsia="Calibri" w:hAnsi="BMW Group Light" w:cs="BMW Group Light"/>
                <w:szCs w:val="18"/>
                <w:lang w:eastAsia="en-US"/>
              </w:rPr>
              <w:t xml:space="preserve"> Präzisierungen und Hinweise in der Anlage zu dieser Einwilligung</w:t>
            </w:r>
          </w:p>
        </w:tc>
      </w:tr>
    </w:tbl>
    <w:p w14:paraId="208C333E" w14:textId="77777777" w:rsidR="0001224B" w:rsidRPr="003D63BF" w:rsidRDefault="0001224B" w:rsidP="0001224B">
      <w:pPr>
        <w:shd w:val="solid" w:color="FFFFFF" w:fill="FFFFFF"/>
        <w:ind w:left="-1701"/>
        <w:rPr>
          <w:rFonts w:asciiTheme="minorHAnsi" w:hAnsiTheme="minorHAnsi" w:cstheme="minorHAnsi"/>
          <w:sz w:val="20"/>
          <w:szCs w:val="20"/>
        </w:rPr>
      </w:pPr>
    </w:p>
    <w:p w14:paraId="4A3C6364" w14:textId="77777777" w:rsidR="00F1053F" w:rsidRPr="003D63BF" w:rsidRDefault="00F1053F" w:rsidP="00F1053F">
      <w:pPr>
        <w:shd w:val="solid" w:color="FFFFFF" w:fill="FFFFFF"/>
        <w:ind w:left="-1701"/>
        <w:rPr>
          <w:rFonts w:asciiTheme="minorHAnsi" w:hAnsiTheme="minorHAnsi" w:cstheme="minorHAnsi"/>
          <w:szCs w:val="18"/>
        </w:rPr>
      </w:pPr>
    </w:p>
    <w:p w14:paraId="40FF333F" w14:textId="77777777" w:rsidR="00F1053F" w:rsidRPr="003D63BF" w:rsidRDefault="00F1053F" w:rsidP="00F1053F">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3D63BF" w:rsidRPr="003D63BF" w14:paraId="54549B2F" w14:textId="77777777" w:rsidTr="00056CDA">
        <w:tc>
          <w:tcPr>
            <w:tcW w:w="8926" w:type="dxa"/>
          </w:tcPr>
          <w:p w14:paraId="09BDE05A" w14:textId="77777777" w:rsidR="00F1053F" w:rsidRPr="003D63BF" w:rsidRDefault="00F1053F" w:rsidP="00056CDA">
            <w:pPr>
              <w:spacing w:before="80" w:after="80" w:line="259" w:lineRule="auto"/>
              <w:ind w:left="176" w:right="159"/>
              <w:rPr>
                <w:rFonts w:asciiTheme="minorHAnsi" w:hAnsiTheme="minorHAnsi" w:cstheme="minorHAnsi"/>
                <w:sz w:val="24"/>
              </w:rPr>
            </w:pPr>
            <w:r w:rsidRPr="003D63BF">
              <w:rPr>
                <w:rFonts w:ascii="BMW Group Light" w:eastAsia="Calibri" w:hAnsi="BMW Group Light" w:cs="BMW Group Light"/>
                <w:b/>
                <w:sz w:val="22"/>
                <w:szCs w:val="22"/>
                <w:lang w:eastAsia="en-US"/>
              </w:rPr>
              <w:t>Anlage zur Einwilligung in werbliche Kommunikation</w:t>
            </w:r>
          </w:p>
        </w:tc>
      </w:tr>
      <w:tr w:rsidR="003D63BF" w:rsidRPr="003D63BF" w14:paraId="093B61DE" w14:textId="77777777" w:rsidTr="00056CDA">
        <w:tc>
          <w:tcPr>
            <w:tcW w:w="8926" w:type="dxa"/>
            <w:tcMar>
              <w:left w:w="0" w:type="dxa"/>
              <w:right w:w="0" w:type="dxa"/>
            </w:tcMar>
          </w:tcPr>
          <w:p w14:paraId="4CD246A5" w14:textId="4D56C582" w:rsidR="00F1053F" w:rsidRPr="003D63BF" w:rsidRDefault="00F1053F" w:rsidP="00056CDA">
            <w:pPr>
              <w:spacing w:before="80" w:after="80" w:line="276" w:lineRule="auto"/>
              <w:ind w:left="284" w:right="159"/>
              <w:rPr>
                <w:rFonts w:ascii="BMW Group Light" w:eastAsia="Calibri" w:hAnsi="BMW Group Light" w:cs="BMW Group Light"/>
                <w:sz w:val="16"/>
                <w:szCs w:val="16"/>
                <w:lang w:eastAsia="en-US"/>
              </w:rPr>
            </w:pPr>
            <w:r w:rsidRPr="003D63BF">
              <w:rPr>
                <w:rFonts w:ascii="BMW Group Light" w:eastAsia="Calibri" w:hAnsi="BMW Group Light" w:cs="BMW Group Light"/>
                <w:szCs w:val="18"/>
                <w:lang w:eastAsia="en-US"/>
              </w:rPr>
              <w:sym w:font="Wingdings" w:char="F08C"/>
            </w:r>
            <w:r w:rsidRPr="003D63BF">
              <w:rPr>
                <w:rFonts w:ascii="BMW Group Light" w:eastAsia="Calibri" w:hAnsi="BMW Group Light" w:cs="BMW Group Light"/>
                <w:sz w:val="16"/>
                <w:szCs w:val="16"/>
                <w:lang w:eastAsia="en-US"/>
              </w:rPr>
              <w:t xml:space="preserve"> Ich bin damit einverstanden, dass die </w:t>
            </w:r>
            <w:r w:rsidR="00693AF0" w:rsidRPr="003D63BF">
              <w:rPr>
                <w:rFonts w:ascii="BMW Group Light" w:eastAsia="Calibri" w:hAnsi="BMW Group Light" w:cs="BMW Group Light"/>
                <w:b/>
                <w:sz w:val="16"/>
                <w:szCs w:val="16"/>
                <w:lang w:eastAsia="en-US"/>
              </w:rPr>
              <w:t>Kattenstroth Automobile e.K.</w:t>
            </w:r>
            <w:r w:rsidR="00693AF0" w:rsidRPr="003D63BF">
              <w:rPr>
                <w:rFonts w:ascii="BMW Group Light" w:eastAsia="Calibri" w:hAnsi="BMW Group Light" w:cs="BMW Group Light"/>
                <w:sz w:val="16"/>
                <w:szCs w:val="16"/>
                <w:lang w:eastAsia="en-US"/>
              </w:rPr>
              <w:t xml:space="preserve"> </w:t>
            </w:r>
            <w:r w:rsidRPr="003D63BF">
              <w:rPr>
                <w:rFonts w:ascii="BMW Group Light" w:eastAsia="Calibri" w:hAnsi="BMW Group Light" w:cs="BMW Group Light"/>
                <w:sz w:val="16"/>
                <w:szCs w:val="16"/>
                <w:lang w:eastAsia="en-US"/>
              </w:rPr>
              <w:t>(</w:t>
            </w:r>
            <w:proofErr w:type="spellStart"/>
            <w:r w:rsidR="00693AF0" w:rsidRPr="003D63BF">
              <w:rPr>
                <w:rFonts w:ascii="BMW Group Light" w:eastAsia="Calibri" w:hAnsi="BMW Group Light" w:cs="BMW Group Light"/>
                <w:sz w:val="16"/>
                <w:szCs w:val="16"/>
                <w:lang w:eastAsia="en-US"/>
              </w:rPr>
              <w:t>Rothenfelder</w:t>
            </w:r>
            <w:proofErr w:type="spellEnd"/>
            <w:r w:rsidR="00693AF0" w:rsidRPr="003D63BF">
              <w:rPr>
                <w:rFonts w:ascii="BMW Group Light" w:eastAsia="Calibri" w:hAnsi="BMW Group Light" w:cs="BMW Group Light"/>
                <w:sz w:val="16"/>
                <w:szCs w:val="16"/>
                <w:lang w:eastAsia="en-US"/>
              </w:rPr>
              <w:t xml:space="preserve"> Str. 55, 33775 Versmold</w:t>
            </w:r>
            <w:r w:rsidRPr="003D63BF">
              <w:rPr>
                <w:rFonts w:ascii="BMW Group Light" w:eastAsia="Calibri" w:hAnsi="BMW Group Light" w:cs="BMW Group Light"/>
                <w:sz w:val="16"/>
                <w:szCs w:val="16"/>
                <w:lang w:eastAsia="en-US"/>
              </w:rPr>
              <w:t xml:space="preserve">) meine von mir angegebenen personenbezogenen Daten (z. B. Kontaktdetails und persönliche Daten wie Geburtsdatum und Führerscheinklasse, Hobbys und Interessen) zur Kundenbetreuung und zur werblichen Kommunikation von Informationen zu Produkten und Dienstleistungen des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sowie zur Marktforschung verarbeitet und nutzt. Das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darf meine Daten außerdem an bestimmte verbundene Gesellschaften* weitergeben, die meine Daten für die genannten Zwecke nutzen und mich hierzu auch kontaktieren dürfen. Aktualisierungen dürfen unter den genannten Gesellschaften weitergegeben werden.</w:t>
            </w:r>
          </w:p>
          <w:p w14:paraId="39ED0959" w14:textId="47F3CA19" w:rsidR="00F1053F" w:rsidRPr="003D63BF" w:rsidRDefault="00F1053F" w:rsidP="00056CDA">
            <w:pPr>
              <w:spacing w:after="80" w:line="276" w:lineRule="auto"/>
              <w:ind w:left="284" w:right="301"/>
              <w:rPr>
                <w:rFonts w:ascii="BMW Group Light" w:eastAsia="Calibri" w:hAnsi="BMW Group Light" w:cs="BMW Group Light"/>
                <w:sz w:val="16"/>
                <w:szCs w:val="16"/>
                <w:lang w:eastAsia="en-US"/>
              </w:rPr>
            </w:pPr>
            <w:r w:rsidRPr="003D63BF">
              <w:rPr>
                <w:rFonts w:ascii="BMW Group Light" w:eastAsia="Calibri" w:hAnsi="BMW Group Light" w:cs="BMW Group Light"/>
                <w:szCs w:val="18"/>
                <w:lang w:eastAsia="en-US"/>
              </w:rPr>
              <w:sym w:font="Wingdings" w:char="F08D"/>
            </w:r>
            <w:r w:rsidRPr="003D63BF">
              <w:t xml:space="preserve"> </w:t>
            </w:r>
            <w:r w:rsidRPr="003D63BF">
              <w:rPr>
                <w:rFonts w:ascii="BMW Group Light" w:eastAsia="Calibri" w:hAnsi="BMW Group Light" w:cs="BMW Group Light"/>
                <w:sz w:val="16"/>
                <w:szCs w:val="16"/>
                <w:lang w:eastAsia="en-US"/>
              </w:rPr>
              <w:t xml:space="preserve">Ich kann meine gegenüber dem </w:t>
            </w:r>
            <w:r w:rsidR="00693AF0" w:rsidRPr="003D63BF">
              <w:rPr>
                <w:rFonts w:ascii="BMW Group Light" w:eastAsia="Calibri" w:hAnsi="BMW Group Light" w:cs="BMW Group Light"/>
                <w:b/>
                <w:sz w:val="16"/>
                <w:szCs w:val="16"/>
                <w:lang w:eastAsia="en-US"/>
              </w:rPr>
              <w:t>Kattenstroth Automobile e.K.</w:t>
            </w:r>
            <w:r w:rsidRPr="003D63BF">
              <w:rPr>
                <w:rFonts w:ascii="BMW Group Light" w:eastAsia="Calibri" w:hAnsi="BMW Group Light" w:cs="BMW Group Light"/>
                <w:sz w:val="16"/>
                <w:szCs w:val="16"/>
                <w:lang w:eastAsia="en-US"/>
              </w:rPr>
              <w:t xml:space="preserve"> abgegebenen Einwilligungserklärungen jederzeit mit Wirkung für die Zukunft über die Kundenbetreuung von </w:t>
            </w:r>
            <w:r w:rsidR="00693AF0" w:rsidRPr="003D63BF">
              <w:rPr>
                <w:rFonts w:ascii="BMW Group Light" w:eastAsia="Calibri" w:hAnsi="BMW Group Light" w:cs="BMW Group Light"/>
                <w:b/>
                <w:sz w:val="16"/>
                <w:szCs w:val="16"/>
                <w:lang w:eastAsia="en-US"/>
              </w:rPr>
              <w:t>Kattenstroth Automobile e.K.</w:t>
            </w:r>
            <w:r w:rsidRPr="003D63BF">
              <w:rPr>
                <w:rFonts w:ascii="BMW Group Light" w:eastAsia="Calibri" w:hAnsi="BMW Group Light" w:cs="BMW Group Light"/>
                <w:sz w:val="16"/>
                <w:szCs w:val="16"/>
                <w:lang w:eastAsia="en-US"/>
              </w:rPr>
              <w:t xml:space="preserve"> per E-Mail an </w:t>
            </w:r>
            <w:r w:rsidR="00693AF0" w:rsidRPr="003D63BF">
              <w:rPr>
                <w:rFonts w:ascii="BMW Group Light" w:eastAsia="Calibri" w:hAnsi="BMW Group Light" w:cs="BMW Group Light"/>
                <w:sz w:val="16"/>
                <w:szCs w:val="16"/>
                <w:lang w:eastAsia="en-US"/>
              </w:rPr>
              <w:t>datenschutz@kattenstroth-automobile</w:t>
            </w:r>
            <w:r w:rsidRPr="003D63BF">
              <w:rPr>
                <w:rFonts w:ascii="BMW Group Light" w:eastAsia="Calibri" w:hAnsi="BMW Group Light" w:cs="BMW Group Light"/>
                <w:sz w:val="16"/>
                <w:szCs w:val="16"/>
                <w:lang w:eastAsia="en-US"/>
              </w:rPr>
              <w:t>.de</w:t>
            </w:r>
            <w:r w:rsidR="00C306F3" w:rsidRPr="003D63BF">
              <w:rPr>
                <w:rFonts w:ascii="BMW Group Light" w:eastAsia="Calibri" w:hAnsi="BMW Group Light" w:cs="BMW Group Light"/>
                <w:sz w:val="16"/>
                <w:szCs w:val="16"/>
                <w:lang w:eastAsia="en-US"/>
              </w:rPr>
              <w:t xml:space="preserve"> oder per Telefon unter der Nummer +49 </w:t>
            </w:r>
            <w:r w:rsidR="00693AF0" w:rsidRPr="003D63BF">
              <w:rPr>
                <w:rFonts w:ascii="BMW Group Light" w:eastAsia="Calibri" w:hAnsi="BMW Group Light" w:cs="BMW Group Light"/>
                <w:sz w:val="16"/>
                <w:szCs w:val="16"/>
                <w:lang w:eastAsia="en-US"/>
              </w:rPr>
              <w:t>5423/95150</w:t>
            </w:r>
            <w:r w:rsidR="00C306F3" w:rsidRPr="003D63BF">
              <w:rPr>
                <w:rFonts w:ascii="BMW Group Light" w:eastAsia="Calibri" w:hAnsi="BMW Group Light" w:cs="BMW Group Light"/>
                <w:sz w:val="16"/>
                <w:szCs w:val="16"/>
                <w:lang w:eastAsia="en-US"/>
              </w:rPr>
              <w:t xml:space="preserve"> </w:t>
            </w:r>
            <w:r w:rsidRPr="003D63BF">
              <w:rPr>
                <w:rFonts w:ascii="BMW Group Light" w:eastAsia="Calibri" w:hAnsi="BMW Group Light" w:cs="BMW Group Light"/>
                <w:sz w:val="16"/>
                <w:szCs w:val="16"/>
                <w:lang w:eastAsia="en-US"/>
              </w:rPr>
              <w:t>widerrufen. Nach vollständigem Widerruf werden meine Daten nicht weiter genutzt und ich erhalte keinerlei werbliche Ansprache mehr. Über d</w:t>
            </w:r>
            <w:r w:rsidR="00C306F3" w:rsidRPr="003D63BF">
              <w:rPr>
                <w:rFonts w:ascii="BMW Group Light" w:eastAsia="Calibri" w:hAnsi="BMW Group Light" w:cs="BMW Group Light"/>
                <w:sz w:val="16"/>
                <w:szCs w:val="16"/>
                <w:lang w:eastAsia="en-US"/>
              </w:rPr>
              <w:t>ie</w:t>
            </w:r>
            <w:r w:rsidRPr="003D63BF">
              <w:rPr>
                <w:rFonts w:ascii="BMW Group Light" w:eastAsia="Calibri" w:hAnsi="BMW Group Light" w:cs="BMW Group Light"/>
                <w:sz w:val="16"/>
                <w:szCs w:val="16"/>
                <w:lang w:eastAsia="en-US"/>
              </w:rPr>
              <w:t xml:space="preserve"> genannten Kommunikationskan</w:t>
            </w:r>
            <w:r w:rsidR="00C306F3" w:rsidRPr="003D63BF">
              <w:rPr>
                <w:rFonts w:ascii="BMW Group Light" w:eastAsia="Calibri" w:hAnsi="BMW Group Light" w:cs="BMW Group Light"/>
                <w:sz w:val="16"/>
                <w:szCs w:val="16"/>
                <w:lang w:eastAsia="en-US"/>
              </w:rPr>
              <w:t>äle</w:t>
            </w:r>
            <w:r w:rsidRPr="003D63BF">
              <w:rPr>
                <w:rFonts w:ascii="BMW Group Light" w:eastAsia="Calibri" w:hAnsi="BMW Group Light" w:cs="BMW Group Light"/>
                <w:sz w:val="16"/>
                <w:szCs w:val="16"/>
                <w:lang w:eastAsia="en-US"/>
              </w:rPr>
              <w:t xml:space="preserve"> kann ich ferner jederzeit Auskunft über meine beim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gespeicherten Daten sowie die Berichtigung, Löschung oder Sperrung meiner personenbezogenen Angaben verlangen. Weitere Details zur Verarbeitung meiner personenbezogenen Daten durch das </w:t>
            </w:r>
            <w:r w:rsidR="00693AF0" w:rsidRPr="003D63BF">
              <w:rPr>
                <w:rFonts w:ascii="BMW Group Light" w:eastAsia="Calibri" w:hAnsi="BMW Group Light" w:cs="BMW Group Light"/>
                <w:b/>
                <w:sz w:val="16"/>
                <w:szCs w:val="16"/>
                <w:lang w:eastAsia="en-US"/>
              </w:rPr>
              <w:t>Kattenstroth Automobile e.K.</w:t>
            </w:r>
            <w:r w:rsidRPr="003D63BF">
              <w:rPr>
                <w:rFonts w:ascii="BMW Group Light" w:eastAsia="Calibri" w:hAnsi="BMW Group Light" w:cs="BMW Group Light"/>
                <w:sz w:val="16"/>
                <w:szCs w:val="16"/>
                <w:lang w:eastAsia="en-US"/>
              </w:rPr>
              <w:t xml:space="preserve"> sowie zu meinen Rechten finde ich online in den Datenschutzhinweisen* von </w:t>
            </w:r>
            <w:r w:rsidR="00693AF0" w:rsidRPr="003D63BF">
              <w:rPr>
                <w:rFonts w:ascii="BMW Group Light" w:eastAsia="Calibri" w:hAnsi="BMW Group Light" w:cs="BMW Group Light"/>
                <w:b/>
                <w:sz w:val="16"/>
                <w:szCs w:val="16"/>
                <w:lang w:eastAsia="en-US"/>
              </w:rPr>
              <w:t>Kattenstroth Automobile e.K</w:t>
            </w:r>
            <w:proofErr w:type="gramStart"/>
            <w:r w:rsidR="00693AF0" w:rsidRPr="003D63BF">
              <w:rPr>
                <w:rFonts w:ascii="BMW Group Light" w:eastAsia="Calibri" w:hAnsi="BMW Group Light" w:cs="BMW Group Light"/>
                <w:b/>
                <w:sz w:val="16"/>
                <w:szCs w:val="16"/>
                <w:lang w:eastAsia="en-US"/>
              </w:rPr>
              <w:t>.</w:t>
            </w:r>
            <w:r w:rsidRPr="003D63BF">
              <w:rPr>
                <w:rFonts w:ascii="BMW Group Light" w:eastAsia="Calibri" w:hAnsi="BMW Group Light" w:cs="BMW Group Light"/>
                <w:sz w:val="16"/>
                <w:szCs w:val="16"/>
                <w:lang w:eastAsia="en-US"/>
              </w:rPr>
              <w:t>.</w:t>
            </w:r>
            <w:proofErr w:type="gramEnd"/>
          </w:p>
          <w:p w14:paraId="558C7A44" w14:textId="66285E3E" w:rsidR="00F1053F" w:rsidRPr="003D63BF" w:rsidRDefault="00F1053F" w:rsidP="003D63BF">
            <w:pPr>
              <w:spacing w:after="80" w:line="276" w:lineRule="auto"/>
              <w:ind w:left="284" w:right="301"/>
              <w:rPr>
                <w:rFonts w:ascii="BMW Group Light" w:eastAsia="Calibri" w:hAnsi="BMW Group Light" w:cs="BMW Group Light"/>
                <w:sz w:val="14"/>
                <w:szCs w:val="14"/>
                <w:lang w:eastAsia="en-US"/>
              </w:rPr>
            </w:pPr>
            <w:r w:rsidRPr="003D63BF">
              <w:rPr>
                <w:rFonts w:ascii="BMW Group Light" w:eastAsia="Calibri" w:hAnsi="BMW Group Light" w:cs="BMW Group Light"/>
                <w:sz w:val="16"/>
                <w:szCs w:val="16"/>
                <w:lang w:eastAsia="en-US"/>
              </w:rPr>
              <w:t xml:space="preserve">* </w:t>
            </w:r>
            <w:r w:rsidR="003D63BF" w:rsidRPr="003D63BF">
              <w:rPr>
                <w:rFonts w:ascii="BMW Group Light" w:eastAsia="Calibri" w:hAnsi="BMW Group Light" w:cs="BMW Group Light"/>
                <w:sz w:val="16"/>
                <w:szCs w:val="16"/>
                <w:lang w:eastAsia="en-US"/>
              </w:rPr>
              <w:t>www.bmw-kattenstroth.de/de/datenschutz</w:t>
            </w:r>
            <w:r w:rsidRPr="003D63BF">
              <w:rPr>
                <w:rFonts w:ascii="BMW Group Light" w:eastAsia="Calibri" w:hAnsi="BMW Group Light" w:cs="BMW Group Light"/>
                <w:sz w:val="16"/>
                <w:szCs w:val="16"/>
                <w:lang w:eastAsia="en-US"/>
              </w:rPr>
              <w:t xml:space="preserve"> oder </w:t>
            </w:r>
            <w:r w:rsidR="003D63BF" w:rsidRPr="003D63BF">
              <w:rPr>
                <w:rFonts w:ascii="BMW Group Light" w:eastAsia="Calibri" w:hAnsi="BMW Group Light" w:cs="BMW Group Light"/>
                <w:sz w:val="16"/>
                <w:szCs w:val="16"/>
                <w:lang w:eastAsia="en-US"/>
              </w:rPr>
              <w:t>www.kattenstroth-automobile.de</w:t>
            </w:r>
            <w:r w:rsidRPr="003D63BF">
              <w:rPr>
                <w:rFonts w:ascii="BMW Group Light" w:eastAsia="Calibri" w:hAnsi="BMW Group Light" w:cs="BMW Group Light"/>
                <w:sz w:val="16"/>
                <w:szCs w:val="16"/>
                <w:lang w:eastAsia="en-US"/>
              </w:rPr>
              <w:t>/datenschutz</w:t>
            </w:r>
          </w:p>
        </w:tc>
      </w:tr>
    </w:tbl>
    <w:p w14:paraId="462628FC" w14:textId="77777777" w:rsidR="00F1053F" w:rsidRPr="00471A72" w:rsidRDefault="00F1053F" w:rsidP="00F1053F">
      <w:pPr>
        <w:ind w:left="-1701"/>
        <w:jc w:val="both"/>
        <w:rPr>
          <w:rFonts w:asciiTheme="minorHAnsi" w:hAnsiTheme="minorHAnsi" w:cstheme="minorHAnsi"/>
          <w:szCs w:val="18"/>
        </w:rPr>
      </w:pPr>
    </w:p>
    <w:p w14:paraId="52FD5CB9" w14:textId="77777777" w:rsidR="0001224B" w:rsidRPr="00471A72" w:rsidRDefault="0001224B" w:rsidP="0001224B">
      <w:pPr>
        <w:shd w:val="solid" w:color="FFFFFF" w:fill="FFFFFF"/>
        <w:ind w:left="-1701"/>
        <w:rPr>
          <w:rFonts w:asciiTheme="minorHAnsi" w:hAnsiTheme="minorHAnsi" w:cstheme="minorHAnsi"/>
          <w:szCs w:val="18"/>
        </w:rPr>
      </w:pPr>
    </w:p>
    <w:p w14:paraId="158BFB7E" w14:textId="77777777" w:rsidR="00F1053F" w:rsidRPr="00471A72" w:rsidRDefault="00F1053F" w:rsidP="0001224B">
      <w:pPr>
        <w:shd w:val="solid" w:color="FFFFFF" w:fill="FFFFFF"/>
        <w:ind w:left="-1701"/>
        <w:rPr>
          <w:rFonts w:asciiTheme="minorHAnsi" w:hAnsiTheme="minorHAnsi" w:cstheme="minorHAnsi"/>
          <w:szCs w:val="18"/>
        </w:rPr>
      </w:pPr>
    </w:p>
    <w:p w14:paraId="74824AF7" w14:textId="77777777" w:rsidR="00F1053F" w:rsidRPr="00471A72" w:rsidRDefault="00F1053F" w:rsidP="0001224B">
      <w:pPr>
        <w:shd w:val="solid" w:color="FFFFFF" w:fill="FFFFFF"/>
        <w:ind w:left="-1701"/>
        <w:rPr>
          <w:rFonts w:asciiTheme="minorHAnsi" w:hAnsiTheme="minorHAnsi" w:cstheme="minorHAnsi"/>
          <w:szCs w:val="18"/>
        </w:rPr>
      </w:pPr>
    </w:p>
    <w:p w14:paraId="2D99E049" w14:textId="77777777" w:rsidR="00F1053F" w:rsidRPr="00471A72" w:rsidRDefault="00F1053F" w:rsidP="0001224B">
      <w:pPr>
        <w:shd w:val="solid" w:color="FFFFFF" w:fill="FFFFFF"/>
        <w:ind w:left="-1701"/>
        <w:rPr>
          <w:rFonts w:asciiTheme="minorHAnsi" w:hAnsiTheme="minorHAnsi" w:cstheme="minorHAnsi"/>
          <w:szCs w:val="18"/>
        </w:rPr>
      </w:pPr>
    </w:p>
    <w:p w14:paraId="0A66F4D7" w14:textId="0794C632" w:rsidR="0001224B" w:rsidRDefault="0001224B" w:rsidP="00F1053F">
      <w:pPr>
        <w:shd w:val="solid" w:color="FFFFFF" w:fill="FFFFFF"/>
        <w:ind w:left="-1701"/>
        <w:rPr>
          <w:rFonts w:asciiTheme="minorHAnsi" w:hAnsiTheme="minorHAnsi" w:cstheme="minorHAnsi"/>
          <w:sz w:val="20"/>
          <w:szCs w:val="20"/>
        </w:rPr>
      </w:pPr>
      <w:r>
        <w:rPr>
          <w:rFonts w:asciiTheme="minorHAnsi" w:hAnsiTheme="minorHAnsi" w:cstheme="minorHAnsi"/>
          <w:sz w:val="20"/>
          <w:szCs w:val="20"/>
        </w:rPr>
        <w:br w:type="page"/>
      </w:r>
    </w:p>
    <w:p w14:paraId="225AD938" w14:textId="77777777" w:rsidR="007C16AC" w:rsidRDefault="007C16AC" w:rsidP="007C16AC">
      <w:pPr>
        <w:shd w:val="solid" w:color="FFFFFF" w:fill="FFFFFF"/>
        <w:ind w:left="-1701"/>
        <w:rPr>
          <w:rFonts w:asciiTheme="minorHAnsi" w:hAnsiTheme="minorHAnsi" w:cstheme="minorHAnsi"/>
          <w:b/>
          <w:sz w:val="28"/>
          <w:szCs w:val="28"/>
        </w:rPr>
      </w:pPr>
    </w:p>
    <w:p w14:paraId="124BF4B1" w14:textId="77777777" w:rsidR="007C16AC" w:rsidRDefault="007C16AC" w:rsidP="007C16AC">
      <w:pPr>
        <w:shd w:val="solid" w:color="FFFFFF" w:fill="FFFFFF"/>
        <w:ind w:left="-1701"/>
        <w:rPr>
          <w:rFonts w:asciiTheme="minorHAnsi" w:hAnsiTheme="minorHAnsi" w:cstheme="minorHAnsi"/>
          <w:b/>
          <w:sz w:val="28"/>
          <w:szCs w:val="28"/>
        </w:rPr>
      </w:pPr>
    </w:p>
    <w:p w14:paraId="7DA20444" w14:textId="77777777" w:rsidR="007C16AC" w:rsidRPr="003D63BF" w:rsidRDefault="007C16AC" w:rsidP="007C16AC">
      <w:pPr>
        <w:shd w:val="solid" w:color="FFFFFF" w:fill="FFFFFF"/>
        <w:ind w:left="-1701"/>
        <w:rPr>
          <w:rFonts w:asciiTheme="minorHAnsi" w:hAnsiTheme="minorHAnsi" w:cstheme="minorHAnsi"/>
          <w:b/>
          <w:sz w:val="28"/>
          <w:szCs w:val="28"/>
        </w:rPr>
      </w:pPr>
      <w:r w:rsidRPr="003D63BF">
        <w:rPr>
          <w:rFonts w:asciiTheme="minorHAnsi" w:hAnsiTheme="minorHAnsi" w:cstheme="minorHAnsi"/>
          <w:b/>
          <w:sz w:val="28"/>
          <w:szCs w:val="28"/>
        </w:rPr>
        <w:t>Kattenstroth Automobile e.K.</w:t>
      </w:r>
    </w:p>
    <w:p w14:paraId="4B8AAEA5" w14:textId="77777777" w:rsidR="007C16AC" w:rsidRPr="003D63BF" w:rsidRDefault="007C16AC" w:rsidP="007C16AC">
      <w:pPr>
        <w:shd w:val="solid" w:color="FFFFFF" w:fill="FFFFFF"/>
        <w:ind w:left="-1701"/>
        <w:rPr>
          <w:rFonts w:asciiTheme="minorHAnsi" w:hAnsiTheme="minorHAnsi" w:cstheme="minorHAnsi"/>
          <w:sz w:val="24"/>
        </w:rPr>
      </w:pPr>
      <w:proofErr w:type="spellStart"/>
      <w:r w:rsidRPr="003D63BF">
        <w:rPr>
          <w:rFonts w:asciiTheme="minorHAnsi" w:hAnsiTheme="minorHAnsi" w:cstheme="minorHAnsi"/>
          <w:sz w:val="24"/>
        </w:rPr>
        <w:t>Rothenfelder</w:t>
      </w:r>
      <w:proofErr w:type="spellEnd"/>
      <w:r w:rsidRPr="003D63BF">
        <w:rPr>
          <w:rFonts w:asciiTheme="minorHAnsi" w:hAnsiTheme="minorHAnsi" w:cstheme="minorHAnsi"/>
          <w:sz w:val="24"/>
        </w:rPr>
        <w:t xml:space="preserve"> Str. 55, 33775 Versmold</w:t>
      </w:r>
    </w:p>
    <w:p w14:paraId="4E776551" w14:textId="77777777" w:rsidR="00730369" w:rsidRDefault="00730369" w:rsidP="00F1053F">
      <w:pPr>
        <w:ind w:left="-1701"/>
        <w:rPr>
          <w:rFonts w:asciiTheme="minorHAnsi" w:hAnsiTheme="minorHAnsi" w:cstheme="minorHAnsi"/>
          <w:sz w:val="24"/>
        </w:rPr>
      </w:pPr>
    </w:p>
    <w:p w14:paraId="3A61812C" w14:textId="77777777" w:rsidR="00794116" w:rsidRDefault="00794116" w:rsidP="00F1053F">
      <w:pPr>
        <w:ind w:left="-1701"/>
        <w:rPr>
          <w:rFonts w:asciiTheme="minorHAnsi" w:hAnsiTheme="minorHAnsi" w:cstheme="minorHAnsi"/>
          <w:sz w:val="24"/>
        </w:rPr>
      </w:pPr>
    </w:p>
    <w:p w14:paraId="49A5520C" w14:textId="77777777" w:rsidR="00794116" w:rsidRPr="003D63BF" w:rsidRDefault="00794116" w:rsidP="00F1053F">
      <w:pPr>
        <w:ind w:left="-1701"/>
        <w:rPr>
          <w:rFonts w:asciiTheme="minorHAnsi" w:hAnsiTheme="minorHAnsi" w:cstheme="minorHAnsi"/>
          <w:sz w:val="24"/>
        </w:rPr>
      </w:pPr>
    </w:p>
    <w:tbl>
      <w:tblPr>
        <w:tblStyle w:val="Tabellenraster"/>
        <w:tblW w:w="0" w:type="auto"/>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4"/>
      </w:tblGrid>
      <w:tr w:rsidR="003D63BF" w:rsidRPr="003D63BF" w14:paraId="534AA5AA" w14:textId="77777777" w:rsidTr="00F1053F">
        <w:tc>
          <w:tcPr>
            <w:tcW w:w="8704" w:type="dxa"/>
            <w:tcBorders>
              <w:top w:val="single" w:sz="4" w:space="0" w:color="auto"/>
              <w:left w:val="single" w:sz="4" w:space="0" w:color="auto"/>
              <w:bottom w:val="single" w:sz="4" w:space="0" w:color="auto"/>
              <w:right w:val="single" w:sz="4" w:space="0" w:color="auto"/>
            </w:tcBorders>
          </w:tcPr>
          <w:p w14:paraId="5576BF1F" w14:textId="77777777" w:rsidR="00615C51" w:rsidRPr="003D63BF" w:rsidRDefault="00615C51" w:rsidP="00F1053F">
            <w:pPr>
              <w:spacing w:before="120" w:after="120" w:line="276" w:lineRule="auto"/>
              <w:ind w:left="175" w:right="159"/>
              <w:rPr>
                <w:rFonts w:ascii="BMW Group Light" w:eastAsia="Calibri" w:hAnsi="BMW Group Light" w:cs="BMW Group Light"/>
                <w:sz w:val="20"/>
                <w:szCs w:val="20"/>
                <w:lang w:eastAsia="en-US"/>
              </w:rPr>
            </w:pPr>
            <w:r w:rsidRPr="003D63BF">
              <w:rPr>
                <w:rFonts w:ascii="BMW Group Light" w:eastAsia="Calibri" w:hAnsi="BMW Group Light" w:cs="BMW Group Light"/>
                <w:b/>
                <w:sz w:val="20"/>
                <w:szCs w:val="20"/>
                <w:lang w:eastAsia="en-US"/>
              </w:rPr>
              <w:t>Meine Einwilligung in werbliche Kommunikation</w:t>
            </w:r>
          </w:p>
        </w:tc>
      </w:tr>
      <w:tr w:rsidR="003D63BF" w:rsidRPr="003D63BF" w14:paraId="153156C8" w14:textId="77777777" w:rsidTr="00F1053F">
        <w:tc>
          <w:tcPr>
            <w:tcW w:w="8704" w:type="dxa"/>
            <w:tcBorders>
              <w:top w:val="single" w:sz="4" w:space="0" w:color="auto"/>
              <w:left w:val="single" w:sz="4" w:space="0" w:color="auto"/>
              <w:right w:val="single" w:sz="4" w:space="0" w:color="auto"/>
            </w:tcBorders>
          </w:tcPr>
          <w:p w14:paraId="71C2408C" w14:textId="1145487E" w:rsidR="00615C51" w:rsidRPr="003D63BF" w:rsidRDefault="00615C51" w:rsidP="00F1053F">
            <w:pPr>
              <w:spacing w:before="120" w:after="120" w:line="276" w:lineRule="auto"/>
              <w:ind w:left="175" w:right="159"/>
              <w:rPr>
                <w:rFonts w:ascii="BMW Group Light" w:eastAsia="Calibri" w:hAnsi="BMW Group Light" w:cs="BMW Group Light"/>
                <w:sz w:val="16"/>
                <w:szCs w:val="16"/>
                <w:lang w:eastAsia="en-US"/>
              </w:rPr>
            </w:pPr>
            <w:r w:rsidRPr="003D63BF">
              <w:rPr>
                <w:rFonts w:ascii="BMW Group Light" w:eastAsia="Calibri" w:hAnsi="BMW Group Light" w:cs="BMW Group Light"/>
                <w:sz w:val="16"/>
                <w:szCs w:val="16"/>
                <w:lang w:eastAsia="en-US"/>
              </w:rPr>
              <w:t xml:space="preserve">Ich möchte vom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werbliche Kommunikation über die folgenden Kanäle erhalten:</w:t>
            </w:r>
          </w:p>
          <w:p w14:paraId="44333A3D" w14:textId="77777777" w:rsidR="00615C51" w:rsidRPr="003D63BF" w:rsidRDefault="00615C51" w:rsidP="00F1053F">
            <w:pPr>
              <w:tabs>
                <w:tab w:val="left" w:pos="1447"/>
                <w:tab w:val="left" w:pos="2268"/>
                <w:tab w:val="left" w:pos="3289"/>
                <w:tab w:val="left" w:pos="5132"/>
                <w:tab w:val="left" w:pos="6663"/>
              </w:tabs>
              <w:spacing w:after="120" w:line="276" w:lineRule="auto"/>
              <w:ind w:left="175" w:right="159"/>
              <w:rPr>
                <w:rFonts w:ascii="BMW Group Light" w:eastAsia="Calibri" w:hAnsi="BMW Group Light" w:cs="BMW Group Light"/>
                <w:sz w:val="16"/>
                <w:szCs w:val="16"/>
                <w:lang w:eastAsia="en-US"/>
              </w:rPr>
            </w:pPr>
            <w:r w:rsidRPr="003D63BF">
              <w:rPr>
                <w:rFonts w:ascii="BMW Group Light" w:eastAsia="Calibri" w:hAnsi="BMW Group Light" w:cs="BMW Group Light"/>
                <w:sz w:val="16"/>
                <w:szCs w:val="16"/>
                <w:lang w:eastAsia="en-US"/>
              </w:rPr>
              <w:t> Post</w:t>
            </w:r>
            <w:r w:rsidRPr="003D63BF">
              <w:rPr>
                <w:rFonts w:ascii="BMW Group Light" w:eastAsia="Calibri" w:hAnsi="BMW Group Light" w:cs="BMW Group Light"/>
                <w:sz w:val="16"/>
                <w:szCs w:val="16"/>
                <w:lang w:eastAsia="en-US"/>
              </w:rPr>
              <w:tab/>
            </w:r>
            <w:r w:rsidRPr="003D63BF">
              <w:rPr>
                <w:rFonts w:ascii="BMW Group Light" w:eastAsia="Calibri" w:hAnsi="BMW Group Light" w:cs="BMW Group Light"/>
                <w:sz w:val="16"/>
                <w:szCs w:val="16"/>
                <w:lang w:eastAsia="en-US"/>
              </w:rPr>
              <w:t> Telefon/ SMS</w:t>
            </w:r>
            <w:r w:rsidRPr="003D63BF">
              <w:rPr>
                <w:rFonts w:ascii="BMW Group Light" w:eastAsia="Calibri" w:hAnsi="BMW Group Light" w:cs="BMW Group Light"/>
                <w:sz w:val="16"/>
                <w:szCs w:val="16"/>
                <w:lang w:eastAsia="en-US"/>
              </w:rPr>
              <w:tab/>
            </w:r>
            <w:r w:rsidRPr="003D63BF">
              <w:rPr>
                <w:rFonts w:ascii="BMW Group Light" w:eastAsia="Calibri" w:hAnsi="BMW Group Light" w:cs="BMW Group Light"/>
                <w:sz w:val="16"/>
                <w:szCs w:val="16"/>
                <w:lang w:eastAsia="en-US"/>
              </w:rPr>
              <w:t> E-Mail</w:t>
            </w:r>
          </w:p>
          <w:p w14:paraId="7C4E07E7" w14:textId="128EBEDA" w:rsidR="00615C51" w:rsidRPr="003D63BF" w:rsidRDefault="00615C51" w:rsidP="00F1053F">
            <w:pPr>
              <w:spacing w:after="120" w:line="276" w:lineRule="auto"/>
              <w:ind w:left="175" w:right="159"/>
              <w:rPr>
                <w:rFonts w:asciiTheme="minorHAnsi" w:hAnsiTheme="minorHAnsi" w:cstheme="minorHAnsi"/>
                <w:sz w:val="16"/>
                <w:szCs w:val="16"/>
              </w:rPr>
            </w:pPr>
            <w:r w:rsidRPr="003D63BF">
              <w:rPr>
                <w:rFonts w:ascii="BMW Group Light" w:eastAsia="Calibri" w:hAnsi="BMW Group Light" w:cs="BMW Group Light"/>
                <w:sz w:val="16"/>
                <w:szCs w:val="16"/>
                <w:lang w:eastAsia="en-US"/>
              </w:rPr>
              <w:t xml:space="preserve">Ich bin damit einverstanden, dass die </w:t>
            </w:r>
            <w:r w:rsidR="00693AF0" w:rsidRPr="003D63BF">
              <w:rPr>
                <w:rFonts w:ascii="BMW Group Light" w:eastAsia="Calibri" w:hAnsi="BMW Group Light" w:cs="BMW Group Light"/>
                <w:b/>
                <w:sz w:val="16"/>
                <w:szCs w:val="16"/>
                <w:lang w:eastAsia="en-US"/>
              </w:rPr>
              <w:t>Kattenstroth Automobile e.K.</w:t>
            </w:r>
            <w:r w:rsidR="00693AF0" w:rsidRPr="003D63BF">
              <w:rPr>
                <w:rFonts w:ascii="BMW Group Light" w:eastAsia="Calibri" w:hAnsi="BMW Group Light" w:cs="BMW Group Light"/>
                <w:sz w:val="16"/>
                <w:szCs w:val="16"/>
                <w:lang w:eastAsia="en-US"/>
              </w:rPr>
              <w:t xml:space="preserve"> </w:t>
            </w:r>
            <w:r w:rsidRPr="003D63BF">
              <w:rPr>
                <w:rFonts w:ascii="BMW Group Light" w:eastAsia="Calibri" w:hAnsi="BMW Group Light" w:cs="BMW Group Light"/>
                <w:sz w:val="16"/>
                <w:szCs w:val="16"/>
                <w:lang w:eastAsia="en-US"/>
              </w:rPr>
              <w:t>(</w:t>
            </w:r>
            <w:proofErr w:type="spellStart"/>
            <w:r w:rsidR="00693AF0" w:rsidRPr="003D63BF">
              <w:rPr>
                <w:rFonts w:ascii="BMW Group Light" w:eastAsia="Calibri" w:hAnsi="BMW Group Light" w:cs="BMW Group Light"/>
                <w:sz w:val="16"/>
                <w:szCs w:val="16"/>
                <w:lang w:eastAsia="en-US"/>
              </w:rPr>
              <w:t>Rothenfelder</w:t>
            </w:r>
            <w:proofErr w:type="spellEnd"/>
            <w:r w:rsidR="00693AF0" w:rsidRPr="003D63BF">
              <w:rPr>
                <w:rFonts w:ascii="BMW Group Light" w:eastAsia="Calibri" w:hAnsi="BMW Group Light" w:cs="BMW Group Light"/>
                <w:sz w:val="16"/>
                <w:szCs w:val="16"/>
                <w:lang w:eastAsia="en-US"/>
              </w:rPr>
              <w:t xml:space="preserve"> Str. 55, 33775 Versmold</w:t>
            </w:r>
            <w:r w:rsidRPr="003D63BF">
              <w:rPr>
                <w:rFonts w:ascii="BMW Group Light" w:eastAsia="Calibri" w:hAnsi="BMW Group Light" w:cs="BMW Group Light"/>
                <w:sz w:val="16"/>
                <w:szCs w:val="16"/>
                <w:lang w:eastAsia="en-US"/>
              </w:rPr>
              <w:t xml:space="preserve">) meine von mir angegebenen personenbezogenen Daten (z. B. Kontaktdetails und persönliche Daten wie Geburtsdatum und Führerscheinklasse, Hobbys und Interessen) zur Kundenbetreuung und zur werblichen Kommunikation von Informationen zu Produkten und Dienstleistungen des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sowie zur Marktforschung verarbeitet und nutzt. Das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darf meine Daten außerdem an bestimmte verbundene Gesellschaften* weitergeben, die meine Daten für die genannten Zwecke nutzen und mich hierzu auch kontaktieren dürfen. Aktualisierungen dürfen unter den genannten Gesellschaften weitergegeben werden.</w:t>
            </w:r>
            <w:r w:rsidRPr="003D63BF">
              <w:rPr>
                <w:sz w:val="16"/>
                <w:szCs w:val="16"/>
              </w:rPr>
              <w:t xml:space="preserve"> </w:t>
            </w:r>
          </w:p>
        </w:tc>
      </w:tr>
      <w:tr w:rsidR="003D63BF" w:rsidRPr="003D63BF" w14:paraId="100FAFEF" w14:textId="77777777" w:rsidTr="00F1053F">
        <w:tc>
          <w:tcPr>
            <w:tcW w:w="8704" w:type="dxa"/>
            <w:tcBorders>
              <w:left w:val="single" w:sz="4" w:space="0" w:color="auto"/>
              <w:right w:val="single" w:sz="4" w:space="0" w:color="auto"/>
            </w:tcBorders>
          </w:tcPr>
          <w:p w14:paraId="20DAEB42" w14:textId="1488E2BB" w:rsidR="00615C51" w:rsidRPr="003D63BF" w:rsidRDefault="00615C51" w:rsidP="00693AF0">
            <w:pPr>
              <w:spacing w:after="120" w:line="276" w:lineRule="auto"/>
              <w:ind w:left="175" w:right="159"/>
              <w:rPr>
                <w:rFonts w:ascii="BMW Group Light" w:eastAsia="Calibri" w:hAnsi="BMW Group Light" w:cs="BMW Group Light"/>
                <w:sz w:val="16"/>
                <w:szCs w:val="16"/>
                <w:lang w:eastAsia="en-US"/>
              </w:rPr>
            </w:pPr>
            <w:r w:rsidRPr="003D63BF">
              <w:rPr>
                <w:rFonts w:ascii="BMW Group Light" w:eastAsia="Calibri" w:hAnsi="BMW Group Light" w:cs="BMW Group Light"/>
                <w:sz w:val="16"/>
                <w:szCs w:val="16"/>
                <w:lang w:eastAsia="en-US"/>
              </w:rPr>
              <w:t xml:space="preserve">Ich kann meine gegenüber dem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abgegebenen Einwilligungserklärungen jederzeit mit Wirkung für die Zukunft über die Kundenbetreuung von </w:t>
            </w:r>
            <w:r w:rsidR="00693AF0" w:rsidRPr="003D63BF">
              <w:rPr>
                <w:rFonts w:ascii="BMW Group Light" w:eastAsia="Calibri" w:hAnsi="BMW Group Light" w:cs="BMW Group Light"/>
                <w:b/>
                <w:sz w:val="16"/>
                <w:szCs w:val="16"/>
                <w:lang w:eastAsia="en-US"/>
              </w:rPr>
              <w:t>Kattenstroth Automobile e.K</w:t>
            </w:r>
            <w:r w:rsidR="00693AF0" w:rsidRPr="003D63BF">
              <w:rPr>
                <w:rFonts w:ascii="BMW Group Light" w:eastAsia="Calibri" w:hAnsi="BMW Group Light" w:cs="BMW Group Light"/>
                <w:sz w:val="16"/>
                <w:szCs w:val="16"/>
                <w:lang w:eastAsia="en-US"/>
              </w:rPr>
              <w:t xml:space="preserve"> </w:t>
            </w:r>
            <w:r w:rsidRPr="003D63BF">
              <w:rPr>
                <w:rFonts w:ascii="BMW Group Light" w:eastAsia="Calibri" w:hAnsi="BMW Group Light" w:cs="BMW Group Light"/>
                <w:sz w:val="16"/>
                <w:szCs w:val="16"/>
                <w:lang w:eastAsia="en-US"/>
              </w:rPr>
              <w:t xml:space="preserve">per E-Mail an </w:t>
            </w:r>
            <w:r w:rsidR="00693AF0" w:rsidRPr="003D63BF">
              <w:rPr>
                <w:rFonts w:ascii="BMW Group Light" w:eastAsia="Calibri" w:hAnsi="BMW Group Light" w:cs="BMW Group Light"/>
                <w:sz w:val="16"/>
                <w:szCs w:val="16"/>
                <w:lang w:eastAsia="en-US"/>
              </w:rPr>
              <w:t xml:space="preserve">datenschutz@kattenstroth-automobile.de </w:t>
            </w:r>
            <w:r w:rsidR="00C306F3" w:rsidRPr="003D63BF">
              <w:rPr>
                <w:rFonts w:ascii="BMW Group Light" w:eastAsia="Calibri" w:hAnsi="BMW Group Light" w:cs="BMW Group Light"/>
                <w:sz w:val="16"/>
                <w:szCs w:val="16"/>
                <w:lang w:eastAsia="en-US"/>
              </w:rPr>
              <w:t xml:space="preserve">oder per Telefon unter der Nummer +49 </w:t>
            </w:r>
            <w:r w:rsidR="00693AF0" w:rsidRPr="003D63BF">
              <w:rPr>
                <w:rFonts w:ascii="BMW Group Light" w:eastAsia="Calibri" w:hAnsi="BMW Group Light" w:cs="BMW Group Light"/>
                <w:sz w:val="16"/>
                <w:szCs w:val="16"/>
                <w:lang w:eastAsia="en-US"/>
              </w:rPr>
              <w:t>5423/95150</w:t>
            </w:r>
            <w:r w:rsidR="00C306F3" w:rsidRPr="003D63BF">
              <w:rPr>
                <w:rFonts w:ascii="BMW Group Light" w:eastAsia="Calibri" w:hAnsi="BMW Group Light" w:cs="BMW Group Light"/>
                <w:sz w:val="16"/>
                <w:szCs w:val="16"/>
                <w:lang w:eastAsia="en-US"/>
              </w:rPr>
              <w:t xml:space="preserve"> </w:t>
            </w:r>
            <w:r w:rsidR="00751D17" w:rsidRPr="003D63BF">
              <w:rPr>
                <w:rFonts w:ascii="BMW Group Light" w:eastAsia="Calibri" w:hAnsi="BMW Group Light" w:cs="BMW Group Light"/>
                <w:sz w:val="16"/>
                <w:szCs w:val="16"/>
                <w:lang w:eastAsia="en-US"/>
              </w:rPr>
              <w:t>wi</w:t>
            </w:r>
            <w:r w:rsidRPr="003D63BF">
              <w:rPr>
                <w:rFonts w:ascii="BMW Group Light" w:eastAsia="Calibri" w:hAnsi="BMW Group Light" w:cs="BMW Group Light"/>
                <w:sz w:val="16"/>
                <w:szCs w:val="16"/>
                <w:lang w:eastAsia="en-US"/>
              </w:rPr>
              <w:t>derrufen. Nach vollständigem Widerruf werden meine Daten nicht weiter genutzt und ich erhalte keinerlei werbliche Ansprache mehr. Über d</w:t>
            </w:r>
            <w:r w:rsidR="00751D17" w:rsidRPr="003D63BF">
              <w:rPr>
                <w:rFonts w:ascii="BMW Group Light" w:eastAsia="Calibri" w:hAnsi="BMW Group Light" w:cs="BMW Group Light"/>
                <w:sz w:val="16"/>
                <w:szCs w:val="16"/>
                <w:lang w:eastAsia="en-US"/>
              </w:rPr>
              <w:t>ie</w:t>
            </w:r>
            <w:r w:rsidRPr="003D63BF">
              <w:rPr>
                <w:rFonts w:ascii="BMW Group Light" w:eastAsia="Calibri" w:hAnsi="BMW Group Light" w:cs="BMW Group Light"/>
                <w:sz w:val="16"/>
                <w:szCs w:val="16"/>
                <w:lang w:eastAsia="en-US"/>
              </w:rPr>
              <w:t xml:space="preserve"> genannten Kommunikationskan</w:t>
            </w:r>
            <w:r w:rsidR="00751D17" w:rsidRPr="003D63BF">
              <w:rPr>
                <w:rFonts w:ascii="BMW Group Light" w:eastAsia="Calibri" w:hAnsi="BMW Group Light" w:cs="BMW Group Light"/>
                <w:sz w:val="16"/>
                <w:szCs w:val="16"/>
                <w:lang w:eastAsia="en-US"/>
              </w:rPr>
              <w:t>äle</w:t>
            </w:r>
            <w:r w:rsidRPr="003D63BF">
              <w:rPr>
                <w:rFonts w:ascii="BMW Group Light" w:eastAsia="Calibri" w:hAnsi="BMW Group Light" w:cs="BMW Group Light"/>
                <w:sz w:val="16"/>
                <w:szCs w:val="16"/>
                <w:lang w:eastAsia="en-US"/>
              </w:rPr>
              <w:t xml:space="preserve"> kann ich ferner jederzeit Auskunft über meine beim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gespeicherten Daten sowie die Berichtigung, Löschung oder Sperrung meiner personenbezogenen Angaben verlangen. Weitere Details zur Verarbeitung meiner personenbezogenen Daten durch das </w:t>
            </w:r>
            <w:r w:rsidR="00693AF0" w:rsidRPr="003D63BF">
              <w:rPr>
                <w:rFonts w:ascii="BMW Group Light" w:eastAsia="Calibri" w:hAnsi="BMW Group Light" w:cs="BMW Group Light"/>
                <w:b/>
                <w:sz w:val="16"/>
                <w:szCs w:val="16"/>
                <w:lang w:eastAsia="en-US"/>
              </w:rPr>
              <w:t xml:space="preserve">Kattenstroth Automobile e.K. </w:t>
            </w:r>
            <w:r w:rsidRPr="003D63BF">
              <w:rPr>
                <w:rFonts w:ascii="BMW Group Light" w:eastAsia="Calibri" w:hAnsi="BMW Group Light" w:cs="BMW Group Light"/>
                <w:sz w:val="16"/>
                <w:szCs w:val="16"/>
                <w:lang w:eastAsia="en-US"/>
              </w:rPr>
              <w:t xml:space="preserve">sowie zu meinen Rechten </w:t>
            </w:r>
            <w:r w:rsidRPr="003D63BF">
              <w:rPr>
                <w:rFonts w:ascii="BMW Group Light" w:hAnsi="BMW Group Light" w:cs="BMW Group Light"/>
                <w:sz w:val="16"/>
                <w:szCs w:val="16"/>
              </w:rPr>
              <w:t xml:space="preserve">finde ich online in den Datenschutzhinweisen* von </w:t>
            </w:r>
            <w:r w:rsidR="00693AF0" w:rsidRPr="003D63BF">
              <w:rPr>
                <w:rFonts w:ascii="BMW Group Light" w:hAnsi="BMW Group Light" w:cs="BMW Group Light"/>
                <w:b/>
                <w:sz w:val="16"/>
                <w:szCs w:val="16"/>
              </w:rPr>
              <w:t>Kattenstroth Automobile e.K</w:t>
            </w:r>
            <w:proofErr w:type="gramStart"/>
            <w:r w:rsidR="00693AF0" w:rsidRPr="003D63BF">
              <w:rPr>
                <w:rFonts w:ascii="BMW Group Light" w:hAnsi="BMW Group Light" w:cs="BMW Group Light"/>
                <w:b/>
                <w:sz w:val="16"/>
                <w:szCs w:val="16"/>
              </w:rPr>
              <w:t>.</w:t>
            </w:r>
            <w:r w:rsidRPr="003D63BF">
              <w:rPr>
                <w:rFonts w:ascii="BMW Group Light" w:eastAsia="Calibri" w:hAnsi="BMW Group Light" w:cs="BMW Group Light"/>
                <w:sz w:val="16"/>
                <w:szCs w:val="16"/>
                <w:lang w:eastAsia="en-US"/>
              </w:rPr>
              <w:t>.</w:t>
            </w:r>
            <w:proofErr w:type="gramEnd"/>
          </w:p>
        </w:tc>
      </w:tr>
      <w:tr w:rsidR="003D63BF" w:rsidRPr="003D63BF" w14:paraId="64554F3A" w14:textId="77777777" w:rsidTr="00F1053F">
        <w:tc>
          <w:tcPr>
            <w:tcW w:w="8704" w:type="dxa"/>
            <w:tcBorders>
              <w:left w:val="single" w:sz="4" w:space="0" w:color="auto"/>
              <w:bottom w:val="single" w:sz="4" w:space="0" w:color="auto"/>
              <w:right w:val="single" w:sz="4" w:space="0" w:color="auto"/>
            </w:tcBorders>
          </w:tcPr>
          <w:p w14:paraId="0F119A15" w14:textId="3AB7319C" w:rsidR="00615C51" w:rsidRPr="003D63BF" w:rsidRDefault="00615C51" w:rsidP="00F1053F">
            <w:pPr>
              <w:spacing w:before="240" w:after="120" w:line="276" w:lineRule="auto"/>
              <w:ind w:left="175" w:right="159"/>
              <w:rPr>
                <w:rFonts w:ascii="BMW Group Light" w:eastAsia="Calibri" w:hAnsi="BMW Group Light" w:cs="BMW Group Light"/>
                <w:sz w:val="16"/>
                <w:szCs w:val="16"/>
                <w:lang w:eastAsia="en-US"/>
              </w:rPr>
            </w:pPr>
            <w:r w:rsidRPr="003D63BF">
              <w:rPr>
                <w:rFonts w:ascii="BMW Group Light" w:eastAsia="Calibri" w:hAnsi="BMW Group Light" w:cs="BMW Group Light"/>
                <w:b/>
                <w:sz w:val="16"/>
                <w:szCs w:val="16"/>
                <w:lang w:eastAsia="en-US"/>
              </w:rPr>
              <w:t>__</w:t>
            </w:r>
            <w:r w:rsidR="00693AF0" w:rsidRPr="003D63BF">
              <w:rPr>
                <w:rFonts w:ascii="BMW Group Light" w:eastAsia="Calibri" w:hAnsi="BMW Group Light" w:cs="BMW Group Light"/>
                <w:szCs w:val="18"/>
                <w:lang w:eastAsia="en-US"/>
              </w:rPr>
              <w:t>[Druckdatum tt.mm.jjjj]</w:t>
            </w:r>
            <w:r w:rsidRPr="003D63BF">
              <w:rPr>
                <w:rFonts w:ascii="BMW Group Light" w:eastAsia="Calibri" w:hAnsi="BMW Group Light" w:cs="BMW Group Light"/>
                <w:b/>
                <w:sz w:val="16"/>
                <w:szCs w:val="16"/>
                <w:lang w:eastAsia="en-US"/>
              </w:rPr>
              <w:t>______________________________________________________________________</w:t>
            </w:r>
            <w:r w:rsidRPr="003D63BF">
              <w:rPr>
                <w:rFonts w:ascii="BMW Group Light" w:eastAsia="Calibri" w:hAnsi="BMW Group Light" w:cs="BMW Group Light"/>
                <w:b/>
                <w:sz w:val="16"/>
                <w:szCs w:val="16"/>
                <w:lang w:eastAsia="en-US"/>
              </w:rPr>
              <w:br/>
            </w:r>
            <w:r w:rsidRPr="003D63BF">
              <w:rPr>
                <w:rFonts w:ascii="BMW Group Light" w:eastAsia="Calibri" w:hAnsi="BMW Group Light" w:cs="BMW Group Light"/>
                <w:sz w:val="16"/>
                <w:szCs w:val="16"/>
                <w:lang w:eastAsia="en-US"/>
              </w:rPr>
              <w:t>Datum, Unterschrift</w:t>
            </w:r>
          </w:p>
          <w:p w14:paraId="3150C7F5" w14:textId="58B0524C" w:rsidR="00615C51" w:rsidRPr="003D63BF" w:rsidRDefault="00615C51" w:rsidP="00F1053F">
            <w:pPr>
              <w:spacing w:line="276" w:lineRule="auto"/>
              <w:ind w:left="175" w:right="159"/>
              <w:rPr>
                <w:rFonts w:ascii="BMW Group Light" w:eastAsia="Calibri" w:hAnsi="BMW Group Light" w:cs="BMW Group Light"/>
                <w:sz w:val="16"/>
                <w:szCs w:val="16"/>
                <w:lang w:eastAsia="en-US"/>
              </w:rPr>
            </w:pPr>
            <w:r w:rsidRPr="003D63BF">
              <w:rPr>
                <w:rFonts w:ascii="BMW Group Light" w:eastAsia="Calibri" w:hAnsi="BMW Group Light" w:cs="BMW Group Light"/>
                <w:sz w:val="16"/>
                <w:szCs w:val="16"/>
                <w:lang w:eastAsia="en-US"/>
              </w:rPr>
              <w:t xml:space="preserve">* </w:t>
            </w:r>
            <w:r w:rsidR="003D63BF" w:rsidRPr="003D63BF">
              <w:rPr>
                <w:rFonts w:ascii="BMW Group Light" w:eastAsia="Calibri" w:hAnsi="BMW Group Light" w:cs="BMW Group Light"/>
                <w:sz w:val="16"/>
                <w:szCs w:val="16"/>
                <w:lang w:eastAsia="en-US"/>
              </w:rPr>
              <w:t>www.bmw-kattenstroth.de/de/datenschutz oder www.kattenstroth-automobile.de/datenschutz</w:t>
            </w:r>
          </w:p>
        </w:tc>
      </w:tr>
    </w:tbl>
    <w:p w14:paraId="28347BB3" w14:textId="77777777" w:rsidR="00A91DC8" w:rsidRPr="003D63BF" w:rsidRDefault="00A91DC8" w:rsidP="00F1053F">
      <w:pPr>
        <w:ind w:left="-1701"/>
        <w:rPr>
          <w:rFonts w:asciiTheme="minorHAnsi" w:hAnsiTheme="minorHAnsi" w:cstheme="minorHAnsi"/>
          <w:szCs w:val="18"/>
        </w:rPr>
      </w:pPr>
    </w:p>
    <w:p w14:paraId="6B42E61E" w14:textId="77777777" w:rsidR="00471A72" w:rsidRPr="003D63BF" w:rsidRDefault="00471A72" w:rsidP="00F1053F">
      <w:pPr>
        <w:ind w:left="-1701"/>
        <w:rPr>
          <w:rFonts w:asciiTheme="minorHAnsi" w:hAnsiTheme="minorHAnsi" w:cstheme="minorHAnsi"/>
          <w:szCs w:val="18"/>
        </w:rPr>
      </w:pPr>
    </w:p>
    <w:p w14:paraId="0082FABF" w14:textId="77777777" w:rsidR="00471A72" w:rsidRDefault="00471A72" w:rsidP="00F1053F">
      <w:pPr>
        <w:ind w:left="-1701"/>
        <w:rPr>
          <w:rFonts w:asciiTheme="minorHAnsi" w:hAnsiTheme="minorHAnsi" w:cstheme="minorHAnsi"/>
          <w:szCs w:val="18"/>
        </w:rPr>
      </w:pPr>
    </w:p>
    <w:p w14:paraId="3BDA2FF4" w14:textId="77777777" w:rsidR="00471A72" w:rsidRPr="00471A72" w:rsidRDefault="00471A72" w:rsidP="00F1053F">
      <w:pPr>
        <w:ind w:left="-1701"/>
        <w:rPr>
          <w:rFonts w:asciiTheme="minorHAnsi" w:hAnsiTheme="minorHAnsi" w:cstheme="minorHAnsi"/>
          <w:szCs w:val="18"/>
        </w:rPr>
      </w:pPr>
    </w:p>
    <w:p w14:paraId="21D9EBA6" w14:textId="77777777" w:rsidR="00471A72" w:rsidRPr="00471A72" w:rsidRDefault="00471A72" w:rsidP="00F1053F">
      <w:pPr>
        <w:ind w:left="-1701"/>
        <w:rPr>
          <w:rFonts w:asciiTheme="minorHAnsi" w:hAnsiTheme="minorHAnsi" w:cstheme="minorHAnsi"/>
          <w:szCs w:val="18"/>
        </w:rPr>
      </w:pPr>
    </w:p>
    <w:sectPr w:rsidR="00471A72" w:rsidRPr="00471A72" w:rsidSect="00F1053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134" w:bottom="1417" w:left="2977"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0192" w14:textId="77777777" w:rsidR="00DA202F" w:rsidRDefault="00DA202F">
      <w:r>
        <w:separator/>
      </w:r>
    </w:p>
  </w:endnote>
  <w:endnote w:type="continuationSeparator" w:id="0">
    <w:p w14:paraId="188DF1EB" w14:textId="77777777" w:rsidR="00DA202F" w:rsidRDefault="00D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Type Global Pro Light">
    <w:altName w:val="Arial Unicode MS"/>
    <w:charset w:val="00"/>
    <w:family w:val="auto"/>
    <w:pitch w:val="variable"/>
    <w:sig w:usb0="00000001" w:usb1="B9DFFFFF" w:usb2="0008001E" w:usb3="00000000" w:csb0="0000009F" w:csb1="00000000"/>
  </w:font>
  <w:font w:name="BMWTypeGlobalPro-Bold">
    <w:panose1 w:val="00000000000000000000"/>
    <w:charset w:val="00"/>
    <w:family w:val="auto"/>
    <w:notTrueType/>
    <w:pitch w:val="default"/>
    <w:sig w:usb0="00000003" w:usb1="00000000" w:usb2="00000000" w:usb3="00000000" w:csb0="00000001" w:csb1="00000000"/>
  </w:font>
  <w:font w:name="BMW Type Global Pro Bold">
    <w:altName w:val="MS Mincho"/>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BMW Group Light">
    <w:altName w:val="Times New Roman"/>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D980" w14:textId="77777777" w:rsidR="00041544" w:rsidRDefault="000415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7CDA" w14:textId="0BC53A79" w:rsidR="003E1CDD" w:rsidRDefault="00C306F3" w:rsidP="000D2D3A">
    <w:pPr>
      <w:pStyle w:val="Fuzeile"/>
      <w:ind w:left="-1701" w:right="21"/>
      <w:rPr>
        <w:rFonts w:eastAsia="BMW Type Global Pro Light" w:cs="BMWType V2 Light"/>
        <w:sz w:val="14"/>
        <w:szCs w:val="14"/>
      </w:rPr>
    </w:pPr>
    <w:r>
      <w:rPr>
        <w:rFonts w:eastAsia="BMW Type Global Pro Light" w:cs="BMWType V2 Light"/>
        <w:sz w:val="14"/>
        <w:szCs w:val="14"/>
      </w:rPr>
      <w:t>Mai 2018</w:t>
    </w:r>
    <w:r>
      <w:rPr>
        <w:rFonts w:eastAsia="BMW Type Global Pro Light" w:cs="BMWType V2 Light"/>
        <w:sz w:val="14"/>
        <w:szCs w:val="14"/>
      </w:rPr>
      <w:tab/>
    </w:r>
    <w:r w:rsidR="003E1CDD">
      <w:rPr>
        <w:rFonts w:eastAsia="BMW Type Global Pro Light" w:cs="BMWType V2 Light"/>
        <w:sz w:val="14"/>
        <w:szCs w:val="14"/>
      </w:rPr>
      <w:tab/>
    </w:r>
    <w:r w:rsidR="00041544" w:rsidRPr="00041544">
      <w:rPr>
        <w:rFonts w:eastAsia="BMW Type Global Pro Light" w:cs="BMWType V2 Light"/>
        <w:sz w:val="14"/>
        <w:szCs w:val="14"/>
      </w:rPr>
      <w:t xml:space="preserve">2. Händler/Werkstatt Offline </w:t>
    </w:r>
    <w:r w:rsidR="00041544" w:rsidRPr="00041544">
      <w:rPr>
        <w:rFonts w:eastAsia="BMW Type Global Pro Light" w:cs="BMWType V2 Light"/>
        <w:sz w:val="14"/>
        <w:szCs w:val="14"/>
      </w:rPr>
      <w:t>Responsemittel</w:t>
    </w:r>
    <w:bookmarkStart w:id="0" w:name="_GoBack"/>
    <w:bookmarkEnd w:id="0"/>
  </w:p>
  <w:p w14:paraId="343056D4" w14:textId="77777777" w:rsidR="00472722" w:rsidRPr="0089084C" w:rsidRDefault="00472722">
    <w:pPr>
      <w:pStyle w:val="Fuzeile"/>
      <w:ind w:right="360"/>
      <w:rPr>
        <w:rFonts w:ascii="BMW Type Global Pro Light" w:eastAsia="BMW Type Global Pro Light" w:hAnsi="BMW Type Global Pro Light" w:cs="BMW Type Global Pro Light"/>
        <w:color w:val="FFFFFF" w:themeColor="background1"/>
        <w:sz w:val="14"/>
        <w:szCs w:val="14"/>
      </w:rPr>
    </w:pPr>
    <w:r w:rsidRPr="0089084C">
      <w:rPr>
        <w:rFonts w:eastAsia="BMW Type Global Pro Light" w:cs="BMWType V2 Light"/>
        <w:color w:val="FFFFFF" w:themeColor="background1"/>
        <w:sz w:val="14"/>
        <w:szCs w:val="14"/>
      </w:rPr>
      <w:t xml:space="preserve">Blindtext                                             </w:t>
    </w:r>
    <w:r w:rsidRPr="0089084C">
      <w:rPr>
        <w:rFonts w:ascii="BMW Type Global Pro Light" w:eastAsia="BMW Type Global Pro Light" w:hAnsi="BMW Type Global Pro Light" w:cs="BMW Type Global Pro Light" w:hint="eastAsia"/>
        <w:color w:val="FFFFFF" w:themeColor="background1"/>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A21F" w14:textId="1583E4EA" w:rsidR="00472722" w:rsidRPr="000D2D3A" w:rsidRDefault="00C306F3" w:rsidP="000D2D3A">
    <w:pPr>
      <w:pStyle w:val="Fuzeile"/>
      <w:ind w:left="-1701" w:right="21"/>
      <w:rPr>
        <w:sz w:val="14"/>
        <w:szCs w:val="14"/>
      </w:rPr>
    </w:pPr>
    <w:r>
      <w:rPr>
        <w:rFonts w:eastAsia="BMW Type Global Pro Light" w:cs="BMWType V2 Light"/>
        <w:sz w:val="14"/>
        <w:szCs w:val="14"/>
      </w:rPr>
      <w:t>Mai 2018</w:t>
    </w:r>
    <w:r>
      <w:rPr>
        <w:rFonts w:eastAsia="BMW Type Global Pro Light" w:cs="BMWType V2 Light"/>
        <w:sz w:val="14"/>
        <w:szCs w:val="14"/>
      </w:rPr>
      <w:tab/>
    </w:r>
    <w:r w:rsidR="00472722">
      <w:rPr>
        <w:rFonts w:eastAsia="BMW Type Global Pro Light" w:cs="BMWType V2 Light"/>
        <w:sz w:val="14"/>
        <w:szCs w:val="14"/>
      </w:rPr>
      <w:tab/>
    </w:r>
    <w:r w:rsidR="00041544" w:rsidRPr="00041544">
      <w:rPr>
        <w:rFonts w:eastAsia="BMW Type Global Pro Light" w:cs="BMWType V2 Light"/>
        <w:sz w:val="14"/>
        <w:szCs w:val="14"/>
      </w:rPr>
      <w:t>1. Händler/Werkstatt SA2/</w:t>
    </w:r>
    <w:proofErr w:type="spellStart"/>
    <w:r w:rsidR="00041544" w:rsidRPr="00041544">
      <w:rPr>
        <w:rFonts w:eastAsia="BMW Type Global Pro Light" w:cs="BMWType V2 Light"/>
        <w:sz w:val="14"/>
        <w:szCs w:val="14"/>
      </w:rPr>
      <w:t>RSPplus</w:t>
    </w:r>
    <w:proofErr w:type="spellEnd"/>
    <w:r w:rsidR="00041544" w:rsidRPr="00041544">
      <w:rPr>
        <w:rFonts w:eastAsia="BMW Type Global Pro Light" w:cs="BMWType V2 Light"/>
        <w:sz w:val="14"/>
        <w:szCs w:val="14"/>
      </w:rPr>
      <w:t>, DMS etc.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EBB2" w14:textId="77777777" w:rsidR="00DA202F" w:rsidRDefault="00DA202F">
      <w:r>
        <w:separator/>
      </w:r>
    </w:p>
  </w:footnote>
  <w:footnote w:type="continuationSeparator" w:id="0">
    <w:p w14:paraId="5651EBC4" w14:textId="77777777" w:rsidR="00DA202F" w:rsidRDefault="00DA2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1E81" w14:textId="77777777" w:rsidR="00041544" w:rsidRDefault="000415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1B8D" w14:textId="6C54EAB7" w:rsidR="007C16AC" w:rsidRDefault="007C16AC">
    <w:pPr>
      <w:pStyle w:val="Kopfzeile"/>
    </w:pPr>
    <w:r>
      <w:tab/>
      <w:t xml:space="preserve">                              </w:t>
    </w:r>
    <w:r>
      <w:rPr>
        <w:noProof/>
      </w:rPr>
      <w:drawing>
        <wp:inline distT="0" distB="0" distL="0" distR="0" wp14:anchorId="5BF5386B" wp14:editId="53F4FEAA">
          <wp:extent cx="2005965" cy="5302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302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C55A" w14:textId="593EC6BA" w:rsidR="007C16AC" w:rsidRDefault="007C16AC">
    <w:pPr>
      <w:pStyle w:val="Kopfzeile"/>
    </w:pPr>
    <w:r>
      <w:tab/>
      <w:t xml:space="preserve">                                                 </w:t>
    </w:r>
    <w:r>
      <w:rPr>
        <w:noProof/>
      </w:rPr>
      <w:drawing>
        <wp:inline distT="0" distB="0" distL="0" distR="0" wp14:anchorId="7F563F56" wp14:editId="09A9AEE1">
          <wp:extent cx="2005965" cy="5302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30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066"/>
    <w:multiLevelType w:val="hybridMultilevel"/>
    <w:tmpl w:val="5B78A402"/>
    <w:lvl w:ilvl="0" w:tplc="276A4FA4">
      <w:start w:val="1"/>
      <w:numFmt w:val="bullet"/>
      <w:lvlText w:val="-"/>
      <w:lvlJc w:val="left"/>
      <w:pPr>
        <w:ind w:left="360" w:hanging="360"/>
      </w:pPr>
      <w:rPr>
        <w:rFonts w:ascii="BMWType V2 Light" w:hAnsi="BMWType V2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A0613D"/>
    <w:multiLevelType w:val="hybridMultilevel"/>
    <w:tmpl w:val="C5CA70E4"/>
    <w:lvl w:ilvl="0" w:tplc="E1E2230C">
      <w:start w:val="1"/>
      <w:numFmt w:val="decimal"/>
      <w:lvlText w:val="%1."/>
      <w:lvlJc w:val="left"/>
      <w:pPr>
        <w:ind w:left="-1341" w:hanging="36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7" w15:restartNumberingAfterBreak="0">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817B58"/>
    <w:multiLevelType w:val="hybridMultilevel"/>
    <w:tmpl w:val="4418C7B4"/>
    <w:lvl w:ilvl="0" w:tplc="A0520F46">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0" w15:restartNumberingAfterBreak="0">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24"/>
  </w:num>
  <w:num w:numId="4">
    <w:abstractNumId w:val="2"/>
  </w:num>
  <w:num w:numId="5">
    <w:abstractNumId w:val="25"/>
  </w:num>
  <w:num w:numId="6">
    <w:abstractNumId w:val="7"/>
  </w:num>
  <w:num w:numId="7">
    <w:abstractNumId w:val="1"/>
  </w:num>
  <w:num w:numId="8">
    <w:abstractNumId w:val="28"/>
  </w:num>
  <w:num w:numId="9">
    <w:abstractNumId w:val="27"/>
  </w:num>
  <w:num w:numId="10">
    <w:abstractNumId w:val="9"/>
  </w:num>
  <w:num w:numId="11">
    <w:abstractNumId w:val="17"/>
  </w:num>
  <w:num w:numId="12">
    <w:abstractNumId w:val="31"/>
  </w:num>
  <w:num w:numId="13">
    <w:abstractNumId w:val="11"/>
  </w:num>
  <w:num w:numId="14">
    <w:abstractNumId w:val="6"/>
  </w:num>
  <w:num w:numId="15">
    <w:abstractNumId w:val="14"/>
  </w:num>
  <w:num w:numId="16">
    <w:abstractNumId w:val="26"/>
  </w:num>
  <w:num w:numId="17">
    <w:abstractNumId w:val="4"/>
  </w:num>
  <w:num w:numId="18">
    <w:abstractNumId w:val="22"/>
  </w:num>
  <w:num w:numId="19">
    <w:abstractNumId w:val="13"/>
  </w:num>
  <w:num w:numId="20">
    <w:abstractNumId w:val="23"/>
  </w:num>
  <w:num w:numId="21">
    <w:abstractNumId w:val="8"/>
  </w:num>
  <w:num w:numId="22">
    <w:abstractNumId w:val="5"/>
  </w:num>
  <w:num w:numId="23">
    <w:abstractNumId w:val="30"/>
  </w:num>
  <w:num w:numId="24">
    <w:abstractNumId w:val="15"/>
  </w:num>
  <w:num w:numId="25">
    <w:abstractNumId w:val="3"/>
  </w:num>
  <w:num w:numId="26">
    <w:abstractNumId w:val="12"/>
  </w:num>
  <w:num w:numId="27">
    <w:abstractNumId w:val="18"/>
  </w:num>
  <w:num w:numId="28">
    <w:abstractNumId w:val="21"/>
  </w:num>
  <w:num w:numId="29">
    <w:abstractNumId w:val="20"/>
  </w:num>
  <w:num w:numId="30">
    <w:abstractNumId w:val="10"/>
  </w:num>
  <w:num w:numId="31">
    <w:abstractNumId w:val="0"/>
  </w:num>
  <w:num w:numId="32">
    <w:abstractNumId w:val="16"/>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1"/>
    <w:rsid w:val="00002AA5"/>
    <w:rsid w:val="000032CC"/>
    <w:rsid w:val="00003337"/>
    <w:rsid w:val="00003642"/>
    <w:rsid w:val="00003A3C"/>
    <w:rsid w:val="00004D71"/>
    <w:rsid w:val="00004D82"/>
    <w:rsid w:val="0000704B"/>
    <w:rsid w:val="00007517"/>
    <w:rsid w:val="00011582"/>
    <w:rsid w:val="0001224B"/>
    <w:rsid w:val="000137F8"/>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3701C"/>
    <w:rsid w:val="00040324"/>
    <w:rsid w:val="00040546"/>
    <w:rsid w:val="0004111D"/>
    <w:rsid w:val="00041544"/>
    <w:rsid w:val="000416AF"/>
    <w:rsid w:val="0004183D"/>
    <w:rsid w:val="0004201E"/>
    <w:rsid w:val="000422AF"/>
    <w:rsid w:val="0004258B"/>
    <w:rsid w:val="00042FF3"/>
    <w:rsid w:val="00043105"/>
    <w:rsid w:val="0004385C"/>
    <w:rsid w:val="00045635"/>
    <w:rsid w:val="00050AFD"/>
    <w:rsid w:val="00051915"/>
    <w:rsid w:val="00056224"/>
    <w:rsid w:val="00056C4E"/>
    <w:rsid w:val="00056D67"/>
    <w:rsid w:val="000570EC"/>
    <w:rsid w:val="0005735D"/>
    <w:rsid w:val="000577D6"/>
    <w:rsid w:val="000579D9"/>
    <w:rsid w:val="00060093"/>
    <w:rsid w:val="000610E4"/>
    <w:rsid w:val="00063A6D"/>
    <w:rsid w:val="00064838"/>
    <w:rsid w:val="00066F06"/>
    <w:rsid w:val="00067122"/>
    <w:rsid w:val="00070E0C"/>
    <w:rsid w:val="000715B3"/>
    <w:rsid w:val="000718E3"/>
    <w:rsid w:val="00073D45"/>
    <w:rsid w:val="00074B99"/>
    <w:rsid w:val="00075592"/>
    <w:rsid w:val="00075996"/>
    <w:rsid w:val="0007769C"/>
    <w:rsid w:val="00080AAF"/>
    <w:rsid w:val="000838D7"/>
    <w:rsid w:val="00084E6C"/>
    <w:rsid w:val="00086C08"/>
    <w:rsid w:val="00091AE1"/>
    <w:rsid w:val="00092D78"/>
    <w:rsid w:val="00093694"/>
    <w:rsid w:val="00093DAE"/>
    <w:rsid w:val="00093E12"/>
    <w:rsid w:val="000964AE"/>
    <w:rsid w:val="00096F65"/>
    <w:rsid w:val="000A49B4"/>
    <w:rsid w:val="000A51C3"/>
    <w:rsid w:val="000A5221"/>
    <w:rsid w:val="000A6C61"/>
    <w:rsid w:val="000A7B16"/>
    <w:rsid w:val="000B0801"/>
    <w:rsid w:val="000B20B9"/>
    <w:rsid w:val="000B515D"/>
    <w:rsid w:val="000C0849"/>
    <w:rsid w:val="000C455F"/>
    <w:rsid w:val="000C4FFB"/>
    <w:rsid w:val="000C5FD2"/>
    <w:rsid w:val="000C6ED6"/>
    <w:rsid w:val="000C7766"/>
    <w:rsid w:val="000D133E"/>
    <w:rsid w:val="000D2D3A"/>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1CA8"/>
    <w:rsid w:val="0010377A"/>
    <w:rsid w:val="00105D0C"/>
    <w:rsid w:val="00107438"/>
    <w:rsid w:val="00110AD9"/>
    <w:rsid w:val="00111072"/>
    <w:rsid w:val="00112D54"/>
    <w:rsid w:val="00115D88"/>
    <w:rsid w:val="00122CB7"/>
    <w:rsid w:val="00123A23"/>
    <w:rsid w:val="001247C4"/>
    <w:rsid w:val="00126048"/>
    <w:rsid w:val="001265B7"/>
    <w:rsid w:val="00126924"/>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6F1"/>
    <w:rsid w:val="001867DD"/>
    <w:rsid w:val="0019287D"/>
    <w:rsid w:val="00194143"/>
    <w:rsid w:val="00195037"/>
    <w:rsid w:val="001A2A49"/>
    <w:rsid w:val="001A47D3"/>
    <w:rsid w:val="001A5AB6"/>
    <w:rsid w:val="001A7D89"/>
    <w:rsid w:val="001B1DEC"/>
    <w:rsid w:val="001B26F3"/>
    <w:rsid w:val="001B411E"/>
    <w:rsid w:val="001B4273"/>
    <w:rsid w:val="001B5FE4"/>
    <w:rsid w:val="001B6DCF"/>
    <w:rsid w:val="001B739F"/>
    <w:rsid w:val="001C093A"/>
    <w:rsid w:val="001C249B"/>
    <w:rsid w:val="001C2BCB"/>
    <w:rsid w:val="001C3D43"/>
    <w:rsid w:val="001C4FB6"/>
    <w:rsid w:val="001D754F"/>
    <w:rsid w:val="001E1467"/>
    <w:rsid w:val="001E1525"/>
    <w:rsid w:val="001E2E37"/>
    <w:rsid w:val="001E2EE2"/>
    <w:rsid w:val="001E3773"/>
    <w:rsid w:val="001E5ACD"/>
    <w:rsid w:val="001E5D9B"/>
    <w:rsid w:val="001E622C"/>
    <w:rsid w:val="001E7EC4"/>
    <w:rsid w:val="001F1694"/>
    <w:rsid w:val="001F22FF"/>
    <w:rsid w:val="001F28DD"/>
    <w:rsid w:val="001F2FC8"/>
    <w:rsid w:val="001F584E"/>
    <w:rsid w:val="001F6995"/>
    <w:rsid w:val="001F77A7"/>
    <w:rsid w:val="00200716"/>
    <w:rsid w:val="00200A21"/>
    <w:rsid w:val="0020371C"/>
    <w:rsid w:val="0020539A"/>
    <w:rsid w:val="002057A2"/>
    <w:rsid w:val="00207E37"/>
    <w:rsid w:val="0021113E"/>
    <w:rsid w:val="00211A45"/>
    <w:rsid w:val="002125CB"/>
    <w:rsid w:val="0021391F"/>
    <w:rsid w:val="00215BB8"/>
    <w:rsid w:val="00216EE0"/>
    <w:rsid w:val="00217464"/>
    <w:rsid w:val="0021796C"/>
    <w:rsid w:val="00220427"/>
    <w:rsid w:val="00220894"/>
    <w:rsid w:val="00221A81"/>
    <w:rsid w:val="00221B0C"/>
    <w:rsid w:val="002224DC"/>
    <w:rsid w:val="002238CB"/>
    <w:rsid w:val="00223BB8"/>
    <w:rsid w:val="00224BF0"/>
    <w:rsid w:val="00225A00"/>
    <w:rsid w:val="00226F87"/>
    <w:rsid w:val="002331A6"/>
    <w:rsid w:val="00233667"/>
    <w:rsid w:val="0023406B"/>
    <w:rsid w:val="00235C6E"/>
    <w:rsid w:val="00237D2E"/>
    <w:rsid w:val="0024023D"/>
    <w:rsid w:val="002415FB"/>
    <w:rsid w:val="00241917"/>
    <w:rsid w:val="00242C85"/>
    <w:rsid w:val="00243B73"/>
    <w:rsid w:val="002474D7"/>
    <w:rsid w:val="002477AA"/>
    <w:rsid w:val="00247FBE"/>
    <w:rsid w:val="00250BA5"/>
    <w:rsid w:val="0025140E"/>
    <w:rsid w:val="0025600A"/>
    <w:rsid w:val="0025601A"/>
    <w:rsid w:val="002572A9"/>
    <w:rsid w:val="00260161"/>
    <w:rsid w:val="002610E4"/>
    <w:rsid w:val="00261297"/>
    <w:rsid w:val="002620F1"/>
    <w:rsid w:val="00262B0D"/>
    <w:rsid w:val="00263514"/>
    <w:rsid w:val="00263E63"/>
    <w:rsid w:val="00264FBB"/>
    <w:rsid w:val="00265359"/>
    <w:rsid w:val="002654E7"/>
    <w:rsid w:val="0026726B"/>
    <w:rsid w:val="00267B41"/>
    <w:rsid w:val="002701D6"/>
    <w:rsid w:val="00270F70"/>
    <w:rsid w:val="002736E7"/>
    <w:rsid w:val="002743BC"/>
    <w:rsid w:val="002746C2"/>
    <w:rsid w:val="00274E39"/>
    <w:rsid w:val="002765C2"/>
    <w:rsid w:val="002835C5"/>
    <w:rsid w:val="002846B6"/>
    <w:rsid w:val="00284B35"/>
    <w:rsid w:val="0028525E"/>
    <w:rsid w:val="00285A8D"/>
    <w:rsid w:val="002861A1"/>
    <w:rsid w:val="00287208"/>
    <w:rsid w:val="00290DBD"/>
    <w:rsid w:val="002918B6"/>
    <w:rsid w:val="002932E9"/>
    <w:rsid w:val="00293D1E"/>
    <w:rsid w:val="00294E93"/>
    <w:rsid w:val="00295116"/>
    <w:rsid w:val="002965CB"/>
    <w:rsid w:val="00296E2F"/>
    <w:rsid w:val="00296F3D"/>
    <w:rsid w:val="0029784D"/>
    <w:rsid w:val="002A2ED2"/>
    <w:rsid w:val="002A6370"/>
    <w:rsid w:val="002A64D1"/>
    <w:rsid w:val="002A6EC0"/>
    <w:rsid w:val="002A7011"/>
    <w:rsid w:val="002A707A"/>
    <w:rsid w:val="002A77FC"/>
    <w:rsid w:val="002B1AC3"/>
    <w:rsid w:val="002B26AD"/>
    <w:rsid w:val="002B3091"/>
    <w:rsid w:val="002B36BA"/>
    <w:rsid w:val="002B41EC"/>
    <w:rsid w:val="002B78F4"/>
    <w:rsid w:val="002C3598"/>
    <w:rsid w:val="002C51BE"/>
    <w:rsid w:val="002C648D"/>
    <w:rsid w:val="002C704C"/>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390"/>
    <w:rsid w:val="00310768"/>
    <w:rsid w:val="003144E1"/>
    <w:rsid w:val="0031573C"/>
    <w:rsid w:val="0031581C"/>
    <w:rsid w:val="003213E0"/>
    <w:rsid w:val="00321A1A"/>
    <w:rsid w:val="00322D2B"/>
    <w:rsid w:val="00323FD3"/>
    <w:rsid w:val="0032406C"/>
    <w:rsid w:val="00324121"/>
    <w:rsid w:val="00325289"/>
    <w:rsid w:val="003275B3"/>
    <w:rsid w:val="00327850"/>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5C4"/>
    <w:rsid w:val="0035588E"/>
    <w:rsid w:val="00357BCB"/>
    <w:rsid w:val="0036001A"/>
    <w:rsid w:val="00361473"/>
    <w:rsid w:val="00361FC0"/>
    <w:rsid w:val="0036357F"/>
    <w:rsid w:val="00364A27"/>
    <w:rsid w:val="00367BA3"/>
    <w:rsid w:val="00370C97"/>
    <w:rsid w:val="0037357B"/>
    <w:rsid w:val="0037377C"/>
    <w:rsid w:val="00375DB5"/>
    <w:rsid w:val="00380164"/>
    <w:rsid w:val="0038193A"/>
    <w:rsid w:val="003821EF"/>
    <w:rsid w:val="003904BB"/>
    <w:rsid w:val="00394986"/>
    <w:rsid w:val="003A0365"/>
    <w:rsid w:val="003A43B8"/>
    <w:rsid w:val="003A46DC"/>
    <w:rsid w:val="003A4C62"/>
    <w:rsid w:val="003B07BC"/>
    <w:rsid w:val="003B14E7"/>
    <w:rsid w:val="003B2D29"/>
    <w:rsid w:val="003B6002"/>
    <w:rsid w:val="003B6E71"/>
    <w:rsid w:val="003C1DD8"/>
    <w:rsid w:val="003C21F8"/>
    <w:rsid w:val="003C4A5B"/>
    <w:rsid w:val="003C4C7A"/>
    <w:rsid w:val="003D14A4"/>
    <w:rsid w:val="003D1E3E"/>
    <w:rsid w:val="003D27D7"/>
    <w:rsid w:val="003D321F"/>
    <w:rsid w:val="003D328C"/>
    <w:rsid w:val="003D4923"/>
    <w:rsid w:val="003D49DB"/>
    <w:rsid w:val="003D5B3F"/>
    <w:rsid w:val="003D63BF"/>
    <w:rsid w:val="003E0AC0"/>
    <w:rsid w:val="003E1CDD"/>
    <w:rsid w:val="003E28F6"/>
    <w:rsid w:val="003E6CAA"/>
    <w:rsid w:val="003F10AA"/>
    <w:rsid w:val="003F260D"/>
    <w:rsid w:val="003F5134"/>
    <w:rsid w:val="00400C05"/>
    <w:rsid w:val="00404120"/>
    <w:rsid w:val="00406ABB"/>
    <w:rsid w:val="0040711E"/>
    <w:rsid w:val="0041003F"/>
    <w:rsid w:val="0041038E"/>
    <w:rsid w:val="00411955"/>
    <w:rsid w:val="00413806"/>
    <w:rsid w:val="00414153"/>
    <w:rsid w:val="00416E26"/>
    <w:rsid w:val="0041753C"/>
    <w:rsid w:val="00421012"/>
    <w:rsid w:val="00422132"/>
    <w:rsid w:val="00423062"/>
    <w:rsid w:val="00423EC1"/>
    <w:rsid w:val="00426847"/>
    <w:rsid w:val="00434B94"/>
    <w:rsid w:val="00434CB9"/>
    <w:rsid w:val="00434E09"/>
    <w:rsid w:val="00434E8B"/>
    <w:rsid w:val="00434EAD"/>
    <w:rsid w:val="004362DE"/>
    <w:rsid w:val="00437CAF"/>
    <w:rsid w:val="004407D5"/>
    <w:rsid w:val="00441198"/>
    <w:rsid w:val="00442039"/>
    <w:rsid w:val="00443A92"/>
    <w:rsid w:val="0044404B"/>
    <w:rsid w:val="0044504F"/>
    <w:rsid w:val="00447223"/>
    <w:rsid w:val="00447781"/>
    <w:rsid w:val="004478CB"/>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4AB8"/>
    <w:rsid w:val="00465849"/>
    <w:rsid w:val="00466DD9"/>
    <w:rsid w:val="00466E52"/>
    <w:rsid w:val="004679A5"/>
    <w:rsid w:val="00471A72"/>
    <w:rsid w:val="00472722"/>
    <w:rsid w:val="004728EB"/>
    <w:rsid w:val="00473A1A"/>
    <w:rsid w:val="00475C07"/>
    <w:rsid w:val="00477202"/>
    <w:rsid w:val="00477E0D"/>
    <w:rsid w:val="00477F1A"/>
    <w:rsid w:val="0048118A"/>
    <w:rsid w:val="004822FE"/>
    <w:rsid w:val="004847E2"/>
    <w:rsid w:val="00485551"/>
    <w:rsid w:val="004857F6"/>
    <w:rsid w:val="00485B43"/>
    <w:rsid w:val="00485DE0"/>
    <w:rsid w:val="00486113"/>
    <w:rsid w:val="0048639B"/>
    <w:rsid w:val="00492196"/>
    <w:rsid w:val="004948E4"/>
    <w:rsid w:val="00495E0B"/>
    <w:rsid w:val="00496F28"/>
    <w:rsid w:val="00497BD5"/>
    <w:rsid w:val="004A1256"/>
    <w:rsid w:val="004A5B64"/>
    <w:rsid w:val="004A5B83"/>
    <w:rsid w:val="004A6094"/>
    <w:rsid w:val="004A6242"/>
    <w:rsid w:val="004A64CA"/>
    <w:rsid w:val="004A6C86"/>
    <w:rsid w:val="004A6E74"/>
    <w:rsid w:val="004B021C"/>
    <w:rsid w:val="004B28FF"/>
    <w:rsid w:val="004B2A94"/>
    <w:rsid w:val="004B3EAB"/>
    <w:rsid w:val="004B6297"/>
    <w:rsid w:val="004C24BE"/>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1969"/>
    <w:rsid w:val="004F2990"/>
    <w:rsid w:val="004F43F4"/>
    <w:rsid w:val="004F5FC2"/>
    <w:rsid w:val="004F7648"/>
    <w:rsid w:val="00500894"/>
    <w:rsid w:val="00502663"/>
    <w:rsid w:val="00503CE9"/>
    <w:rsid w:val="00503E84"/>
    <w:rsid w:val="00504036"/>
    <w:rsid w:val="00504916"/>
    <w:rsid w:val="00504E36"/>
    <w:rsid w:val="0050590A"/>
    <w:rsid w:val="00506D42"/>
    <w:rsid w:val="00510923"/>
    <w:rsid w:val="00512D22"/>
    <w:rsid w:val="005160F0"/>
    <w:rsid w:val="0051640F"/>
    <w:rsid w:val="00520CBB"/>
    <w:rsid w:val="005211FE"/>
    <w:rsid w:val="005243B7"/>
    <w:rsid w:val="0052638F"/>
    <w:rsid w:val="005267BD"/>
    <w:rsid w:val="00527CDD"/>
    <w:rsid w:val="00531A79"/>
    <w:rsid w:val="00535489"/>
    <w:rsid w:val="00535F30"/>
    <w:rsid w:val="00540BD5"/>
    <w:rsid w:val="00540C05"/>
    <w:rsid w:val="005421E9"/>
    <w:rsid w:val="00542922"/>
    <w:rsid w:val="005441E0"/>
    <w:rsid w:val="00545348"/>
    <w:rsid w:val="00545FE6"/>
    <w:rsid w:val="00546598"/>
    <w:rsid w:val="005469CC"/>
    <w:rsid w:val="005505E5"/>
    <w:rsid w:val="00550E28"/>
    <w:rsid w:val="00551E4D"/>
    <w:rsid w:val="0055276C"/>
    <w:rsid w:val="005552E6"/>
    <w:rsid w:val="00556278"/>
    <w:rsid w:val="0055638D"/>
    <w:rsid w:val="00557FE3"/>
    <w:rsid w:val="00562456"/>
    <w:rsid w:val="00562880"/>
    <w:rsid w:val="005634EF"/>
    <w:rsid w:val="005643AE"/>
    <w:rsid w:val="005646A2"/>
    <w:rsid w:val="00565403"/>
    <w:rsid w:val="00570B26"/>
    <w:rsid w:val="00570E61"/>
    <w:rsid w:val="00572436"/>
    <w:rsid w:val="00576DD7"/>
    <w:rsid w:val="005836A9"/>
    <w:rsid w:val="00583703"/>
    <w:rsid w:val="0058430E"/>
    <w:rsid w:val="00584C1C"/>
    <w:rsid w:val="00591074"/>
    <w:rsid w:val="00591236"/>
    <w:rsid w:val="00591C57"/>
    <w:rsid w:val="005949C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4B0A"/>
    <w:rsid w:val="005B61AF"/>
    <w:rsid w:val="005B7A12"/>
    <w:rsid w:val="005C1CCB"/>
    <w:rsid w:val="005C2CF2"/>
    <w:rsid w:val="005C3048"/>
    <w:rsid w:val="005C36C0"/>
    <w:rsid w:val="005C5E97"/>
    <w:rsid w:val="005C6806"/>
    <w:rsid w:val="005C6C25"/>
    <w:rsid w:val="005C7FCE"/>
    <w:rsid w:val="005D10D7"/>
    <w:rsid w:val="005D1B0A"/>
    <w:rsid w:val="005D1C9D"/>
    <w:rsid w:val="005D45CB"/>
    <w:rsid w:val="005D609B"/>
    <w:rsid w:val="005D6B10"/>
    <w:rsid w:val="005D7E6A"/>
    <w:rsid w:val="005E309F"/>
    <w:rsid w:val="005E3305"/>
    <w:rsid w:val="005E6365"/>
    <w:rsid w:val="005E6CB9"/>
    <w:rsid w:val="005F3511"/>
    <w:rsid w:val="005F4466"/>
    <w:rsid w:val="005F6F5E"/>
    <w:rsid w:val="00600BB9"/>
    <w:rsid w:val="00601385"/>
    <w:rsid w:val="00601B92"/>
    <w:rsid w:val="00601C55"/>
    <w:rsid w:val="00601F5F"/>
    <w:rsid w:val="00602225"/>
    <w:rsid w:val="0060281E"/>
    <w:rsid w:val="0060285D"/>
    <w:rsid w:val="00603329"/>
    <w:rsid w:val="006101CB"/>
    <w:rsid w:val="0061020B"/>
    <w:rsid w:val="0061312B"/>
    <w:rsid w:val="006145EE"/>
    <w:rsid w:val="00615C51"/>
    <w:rsid w:val="006165E4"/>
    <w:rsid w:val="006169F1"/>
    <w:rsid w:val="006206D6"/>
    <w:rsid w:val="006207A5"/>
    <w:rsid w:val="006216B2"/>
    <w:rsid w:val="00621B91"/>
    <w:rsid w:val="00621F2F"/>
    <w:rsid w:val="0062257A"/>
    <w:rsid w:val="00622C30"/>
    <w:rsid w:val="00623469"/>
    <w:rsid w:val="00623CA3"/>
    <w:rsid w:val="006242B9"/>
    <w:rsid w:val="00624761"/>
    <w:rsid w:val="00626DAC"/>
    <w:rsid w:val="00630129"/>
    <w:rsid w:val="0063161C"/>
    <w:rsid w:val="0063164F"/>
    <w:rsid w:val="00631FEE"/>
    <w:rsid w:val="0063298C"/>
    <w:rsid w:val="006341B0"/>
    <w:rsid w:val="00634750"/>
    <w:rsid w:val="0063485E"/>
    <w:rsid w:val="00634D39"/>
    <w:rsid w:val="00634F99"/>
    <w:rsid w:val="00641BFB"/>
    <w:rsid w:val="006425A8"/>
    <w:rsid w:val="00643550"/>
    <w:rsid w:val="0064453B"/>
    <w:rsid w:val="00645459"/>
    <w:rsid w:val="00647ADC"/>
    <w:rsid w:val="00650D46"/>
    <w:rsid w:val="00652645"/>
    <w:rsid w:val="00654E1A"/>
    <w:rsid w:val="006558C6"/>
    <w:rsid w:val="00655B5A"/>
    <w:rsid w:val="00660CBB"/>
    <w:rsid w:val="00661BAC"/>
    <w:rsid w:val="006630AC"/>
    <w:rsid w:val="00663D90"/>
    <w:rsid w:val="0067031D"/>
    <w:rsid w:val="00674B2D"/>
    <w:rsid w:val="00676057"/>
    <w:rsid w:val="00676DC3"/>
    <w:rsid w:val="00677190"/>
    <w:rsid w:val="006803BE"/>
    <w:rsid w:val="00681799"/>
    <w:rsid w:val="00681AEB"/>
    <w:rsid w:val="006837C9"/>
    <w:rsid w:val="00686CEE"/>
    <w:rsid w:val="00687BAE"/>
    <w:rsid w:val="006908D1"/>
    <w:rsid w:val="006911F0"/>
    <w:rsid w:val="0069208E"/>
    <w:rsid w:val="006920B0"/>
    <w:rsid w:val="00693A65"/>
    <w:rsid w:val="00693AF0"/>
    <w:rsid w:val="006945E1"/>
    <w:rsid w:val="00695F3C"/>
    <w:rsid w:val="00696589"/>
    <w:rsid w:val="00696CBE"/>
    <w:rsid w:val="006A156C"/>
    <w:rsid w:val="006A39E5"/>
    <w:rsid w:val="006A5BE3"/>
    <w:rsid w:val="006A6865"/>
    <w:rsid w:val="006A761B"/>
    <w:rsid w:val="006B0B5A"/>
    <w:rsid w:val="006B1A96"/>
    <w:rsid w:val="006B3311"/>
    <w:rsid w:val="006B4EE0"/>
    <w:rsid w:val="006B5078"/>
    <w:rsid w:val="006B581A"/>
    <w:rsid w:val="006B60F6"/>
    <w:rsid w:val="006B6166"/>
    <w:rsid w:val="006B7A54"/>
    <w:rsid w:val="006B7FC5"/>
    <w:rsid w:val="006C4033"/>
    <w:rsid w:val="006C61D8"/>
    <w:rsid w:val="006D045A"/>
    <w:rsid w:val="006D51B6"/>
    <w:rsid w:val="006D6808"/>
    <w:rsid w:val="006D7ABE"/>
    <w:rsid w:val="006E095F"/>
    <w:rsid w:val="006E198F"/>
    <w:rsid w:val="006E1E6B"/>
    <w:rsid w:val="006E2374"/>
    <w:rsid w:val="006E53AC"/>
    <w:rsid w:val="006E7654"/>
    <w:rsid w:val="006F1533"/>
    <w:rsid w:val="006F6136"/>
    <w:rsid w:val="006F63A0"/>
    <w:rsid w:val="006F7A9B"/>
    <w:rsid w:val="007012FC"/>
    <w:rsid w:val="00702D8F"/>
    <w:rsid w:val="007040F2"/>
    <w:rsid w:val="0070678E"/>
    <w:rsid w:val="00710065"/>
    <w:rsid w:val="007101C4"/>
    <w:rsid w:val="00710232"/>
    <w:rsid w:val="007139CD"/>
    <w:rsid w:val="007151D3"/>
    <w:rsid w:val="00716FBB"/>
    <w:rsid w:val="00721144"/>
    <w:rsid w:val="00721AD5"/>
    <w:rsid w:val="00727E48"/>
    <w:rsid w:val="00730369"/>
    <w:rsid w:val="00730869"/>
    <w:rsid w:val="00730BA4"/>
    <w:rsid w:val="00731AEE"/>
    <w:rsid w:val="007325F1"/>
    <w:rsid w:val="0073319A"/>
    <w:rsid w:val="0073545F"/>
    <w:rsid w:val="007375B1"/>
    <w:rsid w:val="00737C98"/>
    <w:rsid w:val="007512C8"/>
    <w:rsid w:val="00751337"/>
    <w:rsid w:val="00751BD5"/>
    <w:rsid w:val="00751D17"/>
    <w:rsid w:val="00751EFB"/>
    <w:rsid w:val="007521FE"/>
    <w:rsid w:val="007541B9"/>
    <w:rsid w:val="00755017"/>
    <w:rsid w:val="007561B2"/>
    <w:rsid w:val="00757D73"/>
    <w:rsid w:val="00760A0E"/>
    <w:rsid w:val="00761100"/>
    <w:rsid w:val="00761592"/>
    <w:rsid w:val="0076202F"/>
    <w:rsid w:val="007627C8"/>
    <w:rsid w:val="007641EB"/>
    <w:rsid w:val="00764C55"/>
    <w:rsid w:val="0077286E"/>
    <w:rsid w:val="0077630F"/>
    <w:rsid w:val="007763E9"/>
    <w:rsid w:val="0077682F"/>
    <w:rsid w:val="00780CA0"/>
    <w:rsid w:val="00782650"/>
    <w:rsid w:val="00784BB5"/>
    <w:rsid w:val="00785057"/>
    <w:rsid w:val="007854B8"/>
    <w:rsid w:val="007904B3"/>
    <w:rsid w:val="007916C8"/>
    <w:rsid w:val="00791F92"/>
    <w:rsid w:val="00792EB5"/>
    <w:rsid w:val="00794116"/>
    <w:rsid w:val="007A014F"/>
    <w:rsid w:val="007A09BB"/>
    <w:rsid w:val="007A2E67"/>
    <w:rsid w:val="007A3D90"/>
    <w:rsid w:val="007A4610"/>
    <w:rsid w:val="007A5956"/>
    <w:rsid w:val="007A5D80"/>
    <w:rsid w:val="007A626E"/>
    <w:rsid w:val="007A62A7"/>
    <w:rsid w:val="007A65F2"/>
    <w:rsid w:val="007A7EB0"/>
    <w:rsid w:val="007B0770"/>
    <w:rsid w:val="007B2CB0"/>
    <w:rsid w:val="007B3853"/>
    <w:rsid w:val="007B4470"/>
    <w:rsid w:val="007B497F"/>
    <w:rsid w:val="007B5F04"/>
    <w:rsid w:val="007C0ECC"/>
    <w:rsid w:val="007C10B9"/>
    <w:rsid w:val="007C16AC"/>
    <w:rsid w:val="007C1DFD"/>
    <w:rsid w:val="007C22D3"/>
    <w:rsid w:val="007C5253"/>
    <w:rsid w:val="007C6A6C"/>
    <w:rsid w:val="007C7622"/>
    <w:rsid w:val="007D0234"/>
    <w:rsid w:val="007D054F"/>
    <w:rsid w:val="007D0DA7"/>
    <w:rsid w:val="007D1074"/>
    <w:rsid w:val="007D1E26"/>
    <w:rsid w:val="007D2AD8"/>
    <w:rsid w:val="007D3953"/>
    <w:rsid w:val="007D48E8"/>
    <w:rsid w:val="007D6225"/>
    <w:rsid w:val="007E10D7"/>
    <w:rsid w:val="007E1871"/>
    <w:rsid w:val="007E3E1B"/>
    <w:rsid w:val="007E4D04"/>
    <w:rsid w:val="007E57D5"/>
    <w:rsid w:val="007F2260"/>
    <w:rsid w:val="007F251F"/>
    <w:rsid w:val="007F2A58"/>
    <w:rsid w:val="007F640A"/>
    <w:rsid w:val="007F65B4"/>
    <w:rsid w:val="007F6CBC"/>
    <w:rsid w:val="0080029E"/>
    <w:rsid w:val="008011BD"/>
    <w:rsid w:val="008056CC"/>
    <w:rsid w:val="008067A6"/>
    <w:rsid w:val="008068B6"/>
    <w:rsid w:val="00807C04"/>
    <w:rsid w:val="00810C50"/>
    <w:rsid w:val="00811BB5"/>
    <w:rsid w:val="008176B1"/>
    <w:rsid w:val="0082055C"/>
    <w:rsid w:val="00820EA5"/>
    <w:rsid w:val="00823656"/>
    <w:rsid w:val="00827BE5"/>
    <w:rsid w:val="00831C27"/>
    <w:rsid w:val="00831EE7"/>
    <w:rsid w:val="00831FA0"/>
    <w:rsid w:val="00844975"/>
    <w:rsid w:val="00844BD3"/>
    <w:rsid w:val="008456F7"/>
    <w:rsid w:val="0084696E"/>
    <w:rsid w:val="008517CF"/>
    <w:rsid w:val="00852206"/>
    <w:rsid w:val="0085220E"/>
    <w:rsid w:val="0085263D"/>
    <w:rsid w:val="0085270D"/>
    <w:rsid w:val="00853790"/>
    <w:rsid w:val="00854BB3"/>
    <w:rsid w:val="008558EA"/>
    <w:rsid w:val="008606E4"/>
    <w:rsid w:val="0086291D"/>
    <w:rsid w:val="00863E6D"/>
    <w:rsid w:val="008656E7"/>
    <w:rsid w:val="00866373"/>
    <w:rsid w:val="00867164"/>
    <w:rsid w:val="00870C9D"/>
    <w:rsid w:val="00874884"/>
    <w:rsid w:val="0087585F"/>
    <w:rsid w:val="0088007B"/>
    <w:rsid w:val="008802E1"/>
    <w:rsid w:val="008807CD"/>
    <w:rsid w:val="00881383"/>
    <w:rsid w:val="00882C0E"/>
    <w:rsid w:val="00882EE3"/>
    <w:rsid w:val="008831ED"/>
    <w:rsid w:val="0088386D"/>
    <w:rsid w:val="0088412E"/>
    <w:rsid w:val="00887825"/>
    <w:rsid w:val="0089084C"/>
    <w:rsid w:val="00894B43"/>
    <w:rsid w:val="00895660"/>
    <w:rsid w:val="008959DB"/>
    <w:rsid w:val="00895D8F"/>
    <w:rsid w:val="008966D0"/>
    <w:rsid w:val="0089783D"/>
    <w:rsid w:val="008A0CB5"/>
    <w:rsid w:val="008A1EFD"/>
    <w:rsid w:val="008A3C9E"/>
    <w:rsid w:val="008A4B13"/>
    <w:rsid w:val="008A598E"/>
    <w:rsid w:val="008A60C9"/>
    <w:rsid w:val="008A64D6"/>
    <w:rsid w:val="008A716E"/>
    <w:rsid w:val="008A7A8B"/>
    <w:rsid w:val="008B06BB"/>
    <w:rsid w:val="008B0941"/>
    <w:rsid w:val="008B1016"/>
    <w:rsid w:val="008B3007"/>
    <w:rsid w:val="008B5297"/>
    <w:rsid w:val="008C12B2"/>
    <w:rsid w:val="008C4FF9"/>
    <w:rsid w:val="008C59C0"/>
    <w:rsid w:val="008C62B3"/>
    <w:rsid w:val="008C630B"/>
    <w:rsid w:val="008C6A02"/>
    <w:rsid w:val="008D1735"/>
    <w:rsid w:val="008D251F"/>
    <w:rsid w:val="008D36DB"/>
    <w:rsid w:val="008D44AE"/>
    <w:rsid w:val="008D69C1"/>
    <w:rsid w:val="008D6CA2"/>
    <w:rsid w:val="008E04E9"/>
    <w:rsid w:val="008E25FF"/>
    <w:rsid w:val="008E3D65"/>
    <w:rsid w:val="008E592C"/>
    <w:rsid w:val="008E7A41"/>
    <w:rsid w:val="008E7F49"/>
    <w:rsid w:val="008F2543"/>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3B30"/>
    <w:rsid w:val="009147B4"/>
    <w:rsid w:val="00914E05"/>
    <w:rsid w:val="00914EE4"/>
    <w:rsid w:val="009161E9"/>
    <w:rsid w:val="00921030"/>
    <w:rsid w:val="00921BB2"/>
    <w:rsid w:val="009228CE"/>
    <w:rsid w:val="00922E0C"/>
    <w:rsid w:val="009236C6"/>
    <w:rsid w:val="00925416"/>
    <w:rsid w:val="00925A11"/>
    <w:rsid w:val="009269CE"/>
    <w:rsid w:val="00926F98"/>
    <w:rsid w:val="00930185"/>
    <w:rsid w:val="009312C4"/>
    <w:rsid w:val="00931447"/>
    <w:rsid w:val="00932D40"/>
    <w:rsid w:val="00933026"/>
    <w:rsid w:val="00933487"/>
    <w:rsid w:val="009362FE"/>
    <w:rsid w:val="00937DAF"/>
    <w:rsid w:val="00940F04"/>
    <w:rsid w:val="00943C4F"/>
    <w:rsid w:val="0094409D"/>
    <w:rsid w:val="009441BC"/>
    <w:rsid w:val="00944809"/>
    <w:rsid w:val="0094607C"/>
    <w:rsid w:val="0094654C"/>
    <w:rsid w:val="00946F99"/>
    <w:rsid w:val="00947004"/>
    <w:rsid w:val="0095059C"/>
    <w:rsid w:val="00951861"/>
    <w:rsid w:val="00953A01"/>
    <w:rsid w:val="0095458A"/>
    <w:rsid w:val="0095489A"/>
    <w:rsid w:val="00960604"/>
    <w:rsid w:val="00961867"/>
    <w:rsid w:val="0096212D"/>
    <w:rsid w:val="0096247A"/>
    <w:rsid w:val="00962484"/>
    <w:rsid w:val="00962679"/>
    <w:rsid w:val="00962956"/>
    <w:rsid w:val="00963742"/>
    <w:rsid w:val="00964534"/>
    <w:rsid w:val="00965DE2"/>
    <w:rsid w:val="00966109"/>
    <w:rsid w:val="009707EC"/>
    <w:rsid w:val="0097107A"/>
    <w:rsid w:val="00972B5D"/>
    <w:rsid w:val="00972F8E"/>
    <w:rsid w:val="00974641"/>
    <w:rsid w:val="009757D9"/>
    <w:rsid w:val="0098134C"/>
    <w:rsid w:val="00983834"/>
    <w:rsid w:val="009872BD"/>
    <w:rsid w:val="009879D0"/>
    <w:rsid w:val="00987D8E"/>
    <w:rsid w:val="00990AD2"/>
    <w:rsid w:val="0099302A"/>
    <w:rsid w:val="00994E85"/>
    <w:rsid w:val="00996521"/>
    <w:rsid w:val="0099774A"/>
    <w:rsid w:val="00997F5F"/>
    <w:rsid w:val="009A0E48"/>
    <w:rsid w:val="009A13A8"/>
    <w:rsid w:val="009A1565"/>
    <w:rsid w:val="009A29A7"/>
    <w:rsid w:val="009A2ADD"/>
    <w:rsid w:val="009A4D57"/>
    <w:rsid w:val="009A53F5"/>
    <w:rsid w:val="009A6874"/>
    <w:rsid w:val="009B2D03"/>
    <w:rsid w:val="009B57D8"/>
    <w:rsid w:val="009B5A2E"/>
    <w:rsid w:val="009B6351"/>
    <w:rsid w:val="009B6FFF"/>
    <w:rsid w:val="009B77C5"/>
    <w:rsid w:val="009C0CF4"/>
    <w:rsid w:val="009C0E4E"/>
    <w:rsid w:val="009C13D3"/>
    <w:rsid w:val="009C152F"/>
    <w:rsid w:val="009C2398"/>
    <w:rsid w:val="009D4246"/>
    <w:rsid w:val="009D4484"/>
    <w:rsid w:val="009D7308"/>
    <w:rsid w:val="009E10F7"/>
    <w:rsid w:val="009E170C"/>
    <w:rsid w:val="009E731B"/>
    <w:rsid w:val="009E7F2E"/>
    <w:rsid w:val="009F00CF"/>
    <w:rsid w:val="009F0A73"/>
    <w:rsid w:val="009F165E"/>
    <w:rsid w:val="009F37A2"/>
    <w:rsid w:val="009F55A7"/>
    <w:rsid w:val="009F6211"/>
    <w:rsid w:val="00A03CC3"/>
    <w:rsid w:val="00A10FDD"/>
    <w:rsid w:val="00A111DD"/>
    <w:rsid w:val="00A13954"/>
    <w:rsid w:val="00A14379"/>
    <w:rsid w:val="00A143A8"/>
    <w:rsid w:val="00A145FD"/>
    <w:rsid w:val="00A14C42"/>
    <w:rsid w:val="00A173EA"/>
    <w:rsid w:val="00A1787E"/>
    <w:rsid w:val="00A20C47"/>
    <w:rsid w:val="00A222C6"/>
    <w:rsid w:val="00A23196"/>
    <w:rsid w:val="00A23681"/>
    <w:rsid w:val="00A24290"/>
    <w:rsid w:val="00A26418"/>
    <w:rsid w:val="00A315E9"/>
    <w:rsid w:val="00A32405"/>
    <w:rsid w:val="00A325B0"/>
    <w:rsid w:val="00A33C98"/>
    <w:rsid w:val="00A33DC6"/>
    <w:rsid w:val="00A3487F"/>
    <w:rsid w:val="00A3660C"/>
    <w:rsid w:val="00A37578"/>
    <w:rsid w:val="00A4322B"/>
    <w:rsid w:val="00A43B68"/>
    <w:rsid w:val="00A44E96"/>
    <w:rsid w:val="00A5047D"/>
    <w:rsid w:val="00A51B88"/>
    <w:rsid w:val="00A52B84"/>
    <w:rsid w:val="00A56199"/>
    <w:rsid w:val="00A62327"/>
    <w:rsid w:val="00A62550"/>
    <w:rsid w:val="00A64A1C"/>
    <w:rsid w:val="00A672CB"/>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1DC8"/>
    <w:rsid w:val="00A93081"/>
    <w:rsid w:val="00A96AE1"/>
    <w:rsid w:val="00AA1137"/>
    <w:rsid w:val="00AA1830"/>
    <w:rsid w:val="00AA2CFB"/>
    <w:rsid w:val="00AA3B0F"/>
    <w:rsid w:val="00AA4493"/>
    <w:rsid w:val="00AA52A9"/>
    <w:rsid w:val="00AA53C4"/>
    <w:rsid w:val="00AB1BEB"/>
    <w:rsid w:val="00AB236F"/>
    <w:rsid w:val="00AB4577"/>
    <w:rsid w:val="00AB614E"/>
    <w:rsid w:val="00AB7A03"/>
    <w:rsid w:val="00AB7B29"/>
    <w:rsid w:val="00AB7B5D"/>
    <w:rsid w:val="00AC0413"/>
    <w:rsid w:val="00AC35EF"/>
    <w:rsid w:val="00AC3EAD"/>
    <w:rsid w:val="00AC4CAF"/>
    <w:rsid w:val="00AC606A"/>
    <w:rsid w:val="00AC6EAA"/>
    <w:rsid w:val="00AD1CB1"/>
    <w:rsid w:val="00AE03C5"/>
    <w:rsid w:val="00AE0AB2"/>
    <w:rsid w:val="00AE1B0C"/>
    <w:rsid w:val="00AE1C88"/>
    <w:rsid w:val="00AE446A"/>
    <w:rsid w:val="00AE5A45"/>
    <w:rsid w:val="00AE6AE3"/>
    <w:rsid w:val="00AF1D73"/>
    <w:rsid w:val="00AF21B9"/>
    <w:rsid w:val="00AF22C8"/>
    <w:rsid w:val="00AF3924"/>
    <w:rsid w:val="00AF4104"/>
    <w:rsid w:val="00AF598F"/>
    <w:rsid w:val="00AF6313"/>
    <w:rsid w:val="00AF72F5"/>
    <w:rsid w:val="00B0498F"/>
    <w:rsid w:val="00B049A6"/>
    <w:rsid w:val="00B0510B"/>
    <w:rsid w:val="00B0545B"/>
    <w:rsid w:val="00B057BE"/>
    <w:rsid w:val="00B05D04"/>
    <w:rsid w:val="00B10C75"/>
    <w:rsid w:val="00B207EC"/>
    <w:rsid w:val="00B21554"/>
    <w:rsid w:val="00B25297"/>
    <w:rsid w:val="00B30BC2"/>
    <w:rsid w:val="00B31670"/>
    <w:rsid w:val="00B31E98"/>
    <w:rsid w:val="00B31F7B"/>
    <w:rsid w:val="00B3216F"/>
    <w:rsid w:val="00B3308F"/>
    <w:rsid w:val="00B34990"/>
    <w:rsid w:val="00B3692B"/>
    <w:rsid w:val="00B36BD7"/>
    <w:rsid w:val="00B419DA"/>
    <w:rsid w:val="00B41CFE"/>
    <w:rsid w:val="00B424FA"/>
    <w:rsid w:val="00B42ED2"/>
    <w:rsid w:val="00B4416E"/>
    <w:rsid w:val="00B44C0B"/>
    <w:rsid w:val="00B44ED8"/>
    <w:rsid w:val="00B459C1"/>
    <w:rsid w:val="00B464D9"/>
    <w:rsid w:val="00B47AB5"/>
    <w:rsid w:val="00B50672"/>
    <w:rsid w:val="00B5101B"/>
    <w:rsid w:val="00B51DC7"/>
    <w:rsid w:val="00B52597"/>
    <w:rsid w:val="00B5394A"/>
    <w:rsid w:val="00B54C6E"/>
    <w:rsid w:val="00B5521A"/>
    <w:rsid w:val="00B62236"/>
    <w:rsid w:val="00B62E97"/>
    <w:rsid w:val="00B6390E"/>
    <w:rsid w:val="00B63FDD"/>
    <w:rsid w:val="00B65206"/>
    <w:rsid w:val="00B65B33"/>
    <w:rsid w:val="00B67EFA"/>
    <w:rsid w:val="00B67F7F"/>
    <w:rsid w:val="00B7171D"/>
    <w:rsid w:val="00B74898"/>
    <w:rsid w:val="00B77F99"/>
    <w:rsid w:val="00B807FF"/>
    <w:rsid w:val="00B8138B"/>
    <w:rsid w:val="00B85B76"/>
    <w:rsid w:val="00B86B2B"/>
    <w:rsid w:val="00B8709E"/>
    <w:rsid w:val="00B87D5A"/>
    <w:rsid w:val="00B90BF6"/>
    <w:rsid w:val="00B927B7"/>
    <w:rsid w:val="00B931C8"/>
    <w:rsid w:val="00BA1374"/>
    <w:rsid w:val="00BA1C5F"/>
    <w:rsid w:val="00BA2C74"/>
    <w:rsid w:val="00BA37DE"/>
    <w:rsid w:val="00BA3EF9"/>
    <w:rsid w:val="00BA6DFE"/>
    <w:rsid w:val="00BB195E"/>
    <w:rsid w:val="00BB2423"/>
    <w:rsid w:val="00BB5225"/>
    <w:rsid w:val="00BB5A83"/>
    <w:rsid w:val="00BB691B"/>
    <w:rsid w:val="00BB69C1"/>
    <w:rsid w:val="00BB6DF4"/>
    <w:rsid w:val="00BB70A7"/>
    <w:rsid w:val="00BC2716"/>
    <w:rsid w:val="00BC296E"/>
    <w:rsid w:val="00BC3A60"/>
    <w:rsid w:val="00BD01BE"/>
    <w:rsid w:val="00BD0355"/>
    <w:rsid w:val="00BD1EE0"/>
    <w:rsid w:val="00BD40D2"/>
    <w:rsid w:val="00BD4CF4"/>
    <w:rsid w:val="00BD59C1"/>
    <w:rsid w:val="00BD640B"/>
    <w:rsid w:val="00BD785B"/>
    <w:rsid w:val="00BD796C"/>
    <w:rsid w:val="00BD7CC0"/>
    <w:rsid w:val="00BD7CCC"/>
    <w:rsid w:val="00BE0B2E"/>
    <w:rsid w:val="00BE24BA"/>
    <w:rsid w:val="00BE263D"/>
    <w:rsid w:val="00BE27CA"/>
    <w:rsid w:val="00BE3376"/>
    <w:rsid w:val="00BE40FE"/>
    <w:rsid w:val="00BE4BA4"/>
    <w:rsid w:val="00BE64BD"/>
    <w:rsid w:val="00BF0791"/>
    <w:rsid w:val="00BF1499"/>
    <w:rsid w:val="00BF3BD4"/>
    <w:rsid w:val="00BF3F2C"/>
    <w:rsid w:val="00BF5FD9"/>
    <w:rsid w:val="00C00507"/>
    <w:rsid w:val="00C02433"/>
    <w:rsid w:val="00C06FAD"/>
    <w:rsid w:val="00C07667"/>
    <w:rsid w:val="00C10000"/>
    <w:rsid w:val="00C10153"/>
    <w:rsid w:val="00C12620"/>
    <w:rsid w:val="00C136EF"/>
    <w:rsid w:val="00C13A5B"/>
    <w:rsid w:val="00C1484F"/>
    <w:rsid w:val="00C1486F"/>
    <w:rsid w:val="00C1532E"/>
    <w:rsid w:val="00C157D0"/>
    <w:rsid w:val="00C15A1B"/>
    <w:rsid w:val="00C166CD"/>
    <w:rsid w:val="00C174E0"/>
    <w:rsid w:val="00C178DD"/>
    <w:rsid w:val="00C210B8"/>
    <w:rsid w:val="00C22DF3"/>
    <w:rsid w:val="00C22F28"/>
    <w:rsid w:val="00C22FD9"/>
    <w:rsid w:val="00C236B3"/>
    <w:rsid w:val="00C23F66"/>
    <w:rsid w:val="00C306F3"/>
    <w:rsid w:val="00C31774"/>
    <w:rsid w:val="00C34266"/>
    <w:rsid w:val="00C34308"/>
    <w:rsid w:val="00C353D0"/>
    <w:rsid w:val="00C36B09"/>
    <w:rsid w:val="00C37038"/>
    <w:rsid w:val="00C408BE"/>
    <w:rsid w:val="00C4255A"/>
    <w:rsid w:val="00C42FC3"/>
    <w:rsid w:val="00C43339"/>
    <w:rsid w:val="00C46692"/>
    <w:rsid w:val="00C46758"/>
    <w:rsid w:val="00C469E1"/>
    <w:rsid w:val="00C47FD2"/>
    <w:rsid w:val="00C5352F"/>
    <w:rsid w:val="00C54597"/>
    <w:rsid w:val="00C54C82"/>
    <w:rsid w:val="00C56A50"/>
    <w:rsid w:val="00C57709"/>
    <w:rsid w:val="00C60FBC"/>
    <w:rsid w:val="00C62307"/>
    <w:rsid w:val="00C63F5A"/>
    <w:rsid w:val="00C660EA"/>
    <w:rsid w:val="00C70E02"/>
    <w:rsid w:val="00C732CC"/>
    <w:rsid w:val="00C74870"/>
    <w:rsid w:val="00C74919"/>
    <w:rsid w:val="00C76914"/>
    <w:rsid w:val="00C8158A"/>
    <w:rsid w:val="00C819E1"/>
    <w:rsid w:val="00C825F0"/>
    <w:rsid w:val="00C84D1F"/>
    <w:rsid w:val="00C85914"/>
    <w:rsid w:val="00C8706A"/>
    <w:rsid w:val="00C871DA"/>
    <w:rsid w:val="00C87202"/>
    <w:rsid w:val="00C872F6"/>
    <w:rsid w:val="00C9076E"/>
    <w:rsid w:val="00C927E6"/>
    <w:rsid w:val="00C92B6B"/>
    <w:rsid w:val="00C956D7"/>
    <w:rsid w:val="00C95CFB"/>
    <w:rsid w:val="00C96EF4"/>
    <w:rsid w:val="00C9707A"/>
    <w:rsid w:val="00C97A0D"/>
    <w:rsid w:val="00CA231E"/>
    <w:rsid w:val="00CA2BB2"/>
    <w:rsid w:val="00CA3EDA"/>
    <w:rsid w:val="00CA4709"/>
    <w:rsid w:val="00CA62AD"/>
    <w:rsid w:val="00CA71BD"/>
    <w:rsid w:val="00CA75C2"/>
    <w:rsid w:val="00CB282F"/>
    <w:rsid w:val="00CB5303"/>
    <w:rsid w:val="00CB69F0"/>
    <w:rsid w:val="00CC06FB"/>
    <w:rsid w:val="00CC1368"/>
    <w:rsid w:val="00CC1901"/>
    <w:rsid w:val="00CC3386"/>
    <w:rsid w:val="00CD01AC"/>
    <w:rsid w:val="00CD651B"/>
    <w:rsid w:val="00CD6C75"/>
    <w:rsid w:val="00CD7AC2"/>
    <w:rsid w:val="00CE14E4"/>
    <w:rsid w:val="00CE162C"/>
    <w:rsid w:val="00CE1CD4"/>
    <w:rsid w:val="00CE343C"/>
    <w:rsid w:val="00CE3950"/>
    <w:rsid w:val="00CE4E85"/>
    <w:rsid w:val="00CE57D9"/>
    <w:rsid w:val="00CE7A28"/>
    <w:rsid w:val="00CE7C98"/>
    <w:rsid w:val="00CE7CF5"/>
    <w:rsid w:val="00CF0CE0"/>
    <w:rsid w:val="00CF2A42"/>
    <w:rsid w:val="00CF4297"/>
    <w:rsid w:val="00CF4BE4"/>
    <w:rsid w:val="00CF59C1"/>
    <w:rsid w:val="00CF638D"/>
    <w:rsid w:val="00CF7147"/>
    <w:rsid w:val="00D047C3"/>
    <w:rsid w:val="00D07603"/>
    <w:rsid w:val="00D07607"/>
    <w:rsid w:val="00D078FE"/>
    <w:rsid w:val="00D13D4D"/>
    <w:rsid w:val="00D13F1B"/>
    <w:rsid w:val="00D14F7D"/>
    <w:rsid w:val="00D22AA0"/>
    <w:rsid w:val="00D22C6A"/>
    <w:rsid w:val="00D249E2"/>
    <w:rsid w:val="00D25F24"/>
    <w:rsid w:val="00D262E1"/>
    <w:rsid w:val="00D26E82"/>
    <w:rsid w:val="00D27950"/>
    <w:rsid w:val="00D27997"/>
    <w:rsid w:val="00D30C29"/>
    <w:rsid w:val="00D30DE6"/>
    <w:rsid w:val="00D3364C"/>
    <w:rsid w:val="00D34261"/>
    <w:rsid w:val="00D36A1B"/>
    <w:rsid w:val="00D36F96"/>
    <w:rsid w:val="00D37FC0"/>
    <w:rsid w:val="00D40124"/>
    <w:rsid w:val="00D41E47"/>
    <w:rsid w:val="00D444C2"/>
    <w:rsid w:val="00D451FC"/>
    <w:rsid w:val="00D45724"/>
    <w:rsid w:val="00D469D1"/>
    <w:rsid w:val="00D46D69"/>
    <w:rsid w:val="00D47515"/>
    <w:rsid w:val="00D477D4"/>
    <w:rsid w:val="00D479D2"/>
    <w:rsid w:val="00D50768"/>
    <w:rsid w:val="00D54ED4"/>
    <w:rsid w:val="00D558A8"/>
    <w:rsid w:val="00D5650C"/>
    <w:rsid w:val="00D57B00"/>
    <w:rsid w:val="00D6017F"/>
    <w:rsid w:val="00D617F2"/>
    <w:rsid w:val="00D62F79"/>
    <w:rsid w:val="00D635D0"/>
    <w:rsid w:val="00D644B1"/>
    <w:rsid w:val="00D64679"/>
    <w:rsid w:val="00D6587F"/>
    <w:rsid w:val="00D659A7"/>
    <w:rsid w:val="00D66804"/>
    <w:rsid w:val="00D707C9"/>
    <w:rsid w:val="00D708BE"/>
    <w:rsid w:val="00D71F42"/>
    <w:rsid w:val="00D7245E"/>
    <w:rsid w:val="00D7349F"/>
    <w:rsid w:val="00D73733"/>
    <w:rsid w:val="00D744E5"/>
    <w:rsid w:val="00D819B9"/>
    <w:rsid w:val="00D84B87"/>
    <w:rsid w:val="00D859B7"/>
    <w:rsid w:val="00D87D55"/>
    <w:rsid w:val="00D91922"/>
    <w:rsid w:val="00D92E28"/>
    <w:rsid w:val="00D939B6"/>
    <w:rsid w:val="00D93A9D"/>
    <w:rsid w:val="00D9615C"/>
    <w:rsid w:val="00D967F0"/>
    <w:rsid w:val="00D970D8"/>
    <w:rsid w:val="00D9773D"/>
    <w:rsid w:val="00DA0288"/>
    <w:rsid w:val="00DA0539"/>
    <w:rsid w:val="00DA0909"/>
    <w:rsid w:val="00DA202F"/>
    <w:rsid w:val="00DA21F6"/>
    <w:rsid w:val="00DA307B"/>
    <w:rsid w:val="00DA3E7B"/>
    <w:rsid w:val="00DA5AE4"/>
    <w:rsid w:val="00DA6739"/>
    <w:rsid w:val="00DA6A6C"/>
    <w:rsid w:val="00DA79B3"/>
    <w:rsid w:val="00DB06C7"/>
    <w:rsid w:val="00DB1187"/>
    <w:rsid w:val="00DB1686"/>
    <w:rsid w:val="00DB4DF6"/>
    <w:rsid w:val="00DB7D26"/>
    <w:rsid w:val="00DB7D29"/>
    <w:rsid w:val="00DC0551"/>
    <w:rsid w:val="00DC4F53"/>
    <w:rsid w:val="00DC5575"/>
    <w:rsid w:val="00DC64C1"/>
    <w:rsid w:val="00DC72FC"/>
    <w:rsid w:val="00DC75CE"/>
    <w:rsid w:val="00DD0AFC"/>
    <w:rsid w:val="00DD0E4F"/>
    <w:rsid w:val="00DD1647"/>
    <w:rsid w:val="00DD1898"/>
    <w:rsid w:val="00DD5A3A"/>
    <w:rsid w:val="00DD5F24"/>
    <w:rsid w:val="00DE17C0"/>
    <w:rsid w:val="00DE18F2"/>
    <w:rsid w:val="00DE21B1"/>
    <w:rsid w:val="00DE2CB7"/>
    <w:rsid w:val="00DE7A34"/>
    <w:rsid w:val="00DF0023"/>
    <w:rsid w:val="00DF0196"/>
    <w:rsid w:val="00DF3D7B"/>
    <w:rsid w:val="00DF5E67"/>
    <w:rsid w:val="00DF6DC8"/>
    <w:rsid w:val="00E00AE0"/>
    <w:rsid w:val="00E01F87"/>
    <w:rsid w:val="00E047C5"/>
    <w:rsid w:val="00E04DCB"/>
    <w:rsid w:val="00E0594B"/>
    <w:rsid w:val="00E11760"/>
    <w:rsid w:val="00E12257"/>
    <w:rsid w:val="00E154D4"/>
    <w:rsid w:val="00E17788"/>
    <w:rsid w:val="00E23F47"/>
    <w:rsid w:val="00E24C4D"/>
    <w:rsid w:val="00E24DB8"/>
    <w:rsid w:val="00E24F65"/>
    <w:rsid w:val="00E250AD"/>
    <w:rsid w:val="00E26EBA"/>
    <w:rsid w:val="00E40A28"/>
    <w:rsid w:val="00E40A5E"/>
    <w:rsid w:val="00E41E5E"/>
    <w:rsid w:val="00E41F82"/>
    <w:rsid w:val="00E4300C"/>
    <w:rsid w:val="00E4574E"/>
    <w:rsid w:val="00E46410"/>
    <w:rsid w:val="00E47932"/>
    <w:rsid w:val="00E50167"/>
    <w:rsid w:val="00E52AFB"/>
    <w:rsid w:val="00E52B62"/>
    <w:rsid w:val="00E52DE0"/>
    <w:rsid w:val="00E53FA1"/>
    <w:rsid w:val="00E57EB3"/>
    <w:rsid w:val="00E60F32"/>
    <w:rsid w:val="00E63B8D"/>
    <w:rsid w:val="00E65804"/>
    <w:rsid w:val="00E65C30"/>
    <w:rsid w:val="00E65F8B"/>
    <w:rsid w:val="00E6637E"/>
    <w:rsid w:val="00E71DAD"/>
    <w:rsid w:val="00E7217C"/>
    <w:rsid w:val="00E72400"/>
    <w:rsid w:val="00E73020"/>
    <w:rsid w:val="00E7363D"/>
    <w:rsid w:val="00E73BA5"/>
    <w:rsid w:val="00E73CCE"/>
    <w:rsid w:val="00E7541B"/>
    <w:rsid w:val="00E75DC7"/>
    <w:rsid w:val="00E7761D"/>
    <w:rsid w:val="00E77731"/>
    <w:rsid w:val="00E77A51"/>
    <w:rsid w:val="00E808D9"/>
    <w:rsid w:val="00E80955"/>
    <w:rsid w:val="00E809E7"/>
    <w:rsid w:val="00E82480"/>
    <w:rsid w:val="00E8366B"/>
    <w:rsid w:val="00E837A4"/>
    <w:rsid w:val="00E8497E"/>
    <w:rsid w:val="00E84B0F"/>
    <w:rsid w:val="00E85E16"/>
    <w:rsid w:val="00E86358"/>
    <w:rsid w:val="00E86DDB"/>
    <w:rsid w:val="00E91B59"/>
    <w:rsid w:val="00E925EF"/>
    <w:rsid w:val="00E926F5"/>
    <w:rsid w:val="00E9270A"/>
    <w:rsid w:val="00E92ACC"/>
    <w:rsid w:val="00E975C1"/>
    <w:rsid w:val="00E97AAB"/>
    <w:rsid w:val="00EA01E7"/>
    <w:rsid w:val="00EA08F3"/>
    <w:rsid w:val="00EA1252"/>
    <w:rsid w:val="00EA25A3"/>
    <w:rsid w:val="00EA2D23"/>
    <w:rsid w:val="00EA4576"/>
    <w:rsid w:val="00EA5150"/>
    <w:rsid w:val="00EB17A1"/>
    <w:rsid w:val="00EB2A36"/>
    <w:rsid w:val="00EB302E"/>
    <w:rsid w:val="00EB414C"/>
    <w:rsid w:val="00EB4DC2"/>
    <w:rsid w:val="00EB6BAA"/>
    <w:rsid w:val="00EB6D8D"/>
    <w:rsid w:val="00EC09A7"/>
    <w:rsid w:val="00EC171D"/>
    <w:rsid w:val="00EC246B"/>
    <w:rsid w:val="00EC3068"/>
    <w:rsid w:val="00EC5054"/>
    <w:rsid w:val="00EC5149"/>
    <w:rsid w:val="00EC5720"/>
    <w:rsid w:val="00EC5C3A"/>
    <w:rsid w:val="00ED1FCC"/>
    <w:rsid w:val="00ED24A4"/>
    <w:rsid w:val="00ED3349"/>
    <w:rsid w:val="00ED3600"/>
    <w:rsid w:val="00ED3860"/>
    <w:rsid w:val="00ED3AE2"/>
    <w:rsid w:val="00ED4933"/>
    <w:rsid w:val="00ED5587"/>
    <w:rsid w:val="00ED57E4"/>
    <w:rsid w:val="00ED7AF5"/>
    <w:rsid w:val="00EE11D1"/>
    <w:rsid w:val="00EE1314"/>
    <w:rsid w:val="00EE1518"/>
    <w:rsid w:val="00EE334B"/>
    <w:rsid w:val="00EE34ED"/>
    <w:rsid w:val="00EE369A"/>
    <w:rsid w:val="00EE73A1"/>
    <w:rsid w:val="00EE75D1"/>
    <w:rsid w:val="00EF2B9A"/>
    <w:rsid w:val="00EF4BDE"/>
    <w:rsid w:val="00EF5A3D"/>
    <w:rsid w:val="00EF6B1B"/>
    <w:rsid w:val="00F025B9"/>
    <w:rsid w:val="00F058CB"/>
    <w:rsid w:val="00F063DA"/>
    <w:rsid w:val="00F074AD"/>
    <w:rsid w:val="00F1053F"/>
    <w:rsid w:val="00F127AD"/>
    <w:rsid w:val="00F138F0"/>
    <w:rsid w:val="00F13AD6"/>
    <w:rsid w:val="00F141FC"/>
    <w:rsid w:val="00F17FC9"/>
    <w:rsid w:val="00F20AC2"/>
    <w:rsid w:val="00F22878"/>
    <w:rsid w:val="00F250C5"/>
    <w:rsid w:val="00F3356C"/>
    <w:rsid w:val="00F34503"/>
    <w:rsid w:val="00F350BB"/>
    <w:rsid w:val="00F35E18"/>
    <w:rsid w:val="00F37527"/>
    <w:rsid w:val="00F3755D"/>
    <w:rsid w:val="00F40039"/>
    <w:rsid w:val="00F40453"/>
    <w:rsid w:val="00F40F07"/>
    <w:rsid w:val="00F427CD"/>
    <w:rsid w:val="00F43523"/>
    <w:rsid w:val="00F4373A"/>
    <w:rsid w:val="00F45C93"/>
    <w:rsid w:val="00F46BBD"/>
    <w:rsid w:val="00F46CE3"/>
    <w:rsid w:val="00F4761D"/>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67060"/>
    <w:rsid w:val="00F71035"/>
    <w:rsid w:val="00F717A8"/>
    <w:rsid w:val="00F738B2"/>
    <w:rsid w:val="00F7467C"/>
    <w:rsid w:val="00F7471F"/>
    <w:rsid w:val="00F74F1F"/>
    <w:rsid w:val="00F80AC8"/>
    <w:rsid w:val="00F80F7D"/>
    <w:rsid w:val="00F8104D"/>
    <w:rsid w:val="00F8186B"/>
    <w:rsid w:val="00F81A7A"/>
    <w:rsid w:val="00F86134"/>
    <w:rsid w:val="00F90E0E"/>
    <w:rsid w:val="00F938D1"/>
    <w:rsid w:val="00F93DFF"/>
    <w:rsid w:val="00F94C38"/>
    <w:rsid w:val="00FA002B"/>
    <w:rsid w:val="00FA36E1"/>
    <w:rsid w:val="00FA3863"/>
    <w:rsid w:val="00FA6E46"/>
    <w:rsid w:val="00FB07C4"/>
    <w:rsid w:val="00FB3575"/>
    <w:rsid w:val="00FB6814"/>
    <w:rsid w:val="00FB795E"/>
    <w:rsid w:val="00FC1E17"/>
    <w:rsid w:val="00FC54E6"/>
    <w:rsid w:val="00FC6FF2"/>
    <w:rsid w:val="00FC7D4A"/>
    <w:rsid w:val="00FD3A7F"/>
    <w:rsid w:val="00FD4B75"/>
    <w:rsid w:val="00FD6196"/>
    <w:rsid w:val="00FD7FE6"/>
    <w:rsid w:val="00FE0D59"/>
    <w:rsid w:val="00FE1FFB"/>
    <w:rsid w:val="00FE3D03"/>
    <w:rsid w:val="00FE3FC4"/>
    <w:rsid w:val="00FE5F3E"/>
    <w:rsid w:val="00FE6BE4"/>
    <w:rsid w:val="00FF0D1F"/>
    <w:rsid w:val="00FF2F32"/>
    <w:rsid w:val="00FF3B56"/>
    <w:rsid w:val="00FF4508"/>
    <w:rsid w:val="00FF4B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0FBC9"/>
  <w15:docId w15:val="{6B4E4D38-1E2B-45D2-B210-B8E6EB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6AC"/>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4E44-7FAC-401B-98CB-9375B150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Grunwald GmbH &amp; Co. KG</Company>
  <LinksUpToDate>false</LinksUpToDate>
  <CharactersWithSpaces>4419</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Bausch Julia</dc:creator>
  <cp:lastModifiedBy>Jörg Grünefeld</cp:lastModifiedBy>
  <cp:revision>4</cp:revision>
  <cp:lastPrinted>2018-05-03T06:03:00Z</cp:lastPrinted>
  <dcterms:created xsi:type="dcterms:W3CDTF">2018-05-28T08:02:00Z</dcterms:created>
  <dcterms:modified xsi:type="dcterms:W3CDTF">2018-05-28T08:13:00Z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